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70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754AF2" w:rsidRPr="007C573F" w:rsidTr="00DE77F0">
        <w:tc>
          <w:tcPr>
            <w:tcW w:w="3510" w:type="dxa"/>
          </w:tcPr>
          <w:p w:rsidR="00754AF2" w:rsidRPr="007C573F" w:rsidRDefault="00754AF2" w:rsidP="00DE7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754AF2" w:rsidRDefault="00754AF2" w:rsidP="00DE77F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4AF2" w:rsidRDefault="00754AF2" w:rsidP="00DE77F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4AF2" w:rsidRPr="00111BEE" w:rsidRDefault="00754AF2" w:rsidP="00DE77F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94018D">
              <w:rPr>
                <w:rFonts w:ascii="Times New Roman" w:hAnsi="Times New Roman" w:cs="Times New Roman"/>
                <w:sz w:val="28"/>
              </w:rPr>
              <w:t>2</w:t>
            </w:r>
          </w:p>
          <w:p w:rsidR="00754AF2" w:rsidRPr="00111BEE" w:rsidRDefault="00754AF2" w:rsidP="00DE77F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>к письму Совета муниципальных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11BEE">
              <w:rPr>
                <w:rFonts w:ascii="Times New Roman" w:hAnsi="Times New Roman" w:cs="Times New Roman"/>
                <w:sz w:val="28"/>
              </w:rPr>
              <w:t>образований</w:t>
            </w:r>
          </w:p>
          <w:p w:rsidR="00754AF2" w:rsidRPr="00111BEE" w:rsidRDefault="00754AF2" w:rsidP="00DE77F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>Тульской области</w:t>
            </w:r>
          </w:p>
          <w:p w:rsidR="00754AF2" w:rsidRPr="007C573F" w:rsidRDefault="00754AF2" w:rsidP="00DE77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BEE">
              <w:rPr>
                <w:rFonts w:ascii="Times New Roman" w:hAnsi="Times New Roman" w:cs="Times New Roman"/>
                <w:sz w:val="28"/>
              </w:rPr>
              <w:t>от __________ №________</w:t>
            </w:r>
          </w:p>
        </w:tc>
      </w:tr>
    </w:tbl>
    <w:p w:rsidR="00BF5E45" w:rsidRDefault="00BF5E45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5E45" w:rsidRDefault="00BF5E45" w:rsidP="005B316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018D" w:rsidRDefault="0094018D" w:rsidP="009401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18D" w:rsidRDefault="0094018D" w:rsidP="009401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7F" w:rsidRPr="00B912C7" w:rsidRDefault="00251587" w:rsidP="009401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в срок до 1 ию</w:t>
      </w:r>
      <w:r w:rsidR="002B55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2015 года органы местного самоуправления муниципальных образований Тульской области</w:t>
      </w:r>
      <w:r w:rsidR="00B9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</w:t>
      </w:r>
      <w:r w:rsidR="00B561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1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муниципальных образований Тульской области следующие документы:</w:t>
      </w:r>
    </w:p>
    <w:p w:rsidR="00AC1C16" w:rsidRDefault="00930AEA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C16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по форме </w:t>
      </w:r>
      <w:r w:rsidR="00F95AF8">
        <w:rPr>
          <w:rFonts w:ascii="Times New Roman" w:hAnsi="Times New Roman" w:cs="Times New Roman"/>
          <w:sz w:val="28"/>
          <w:szCs w:val="28"/>
        </w:rPr>
        <w:t xml:space="preserve">1 </w:t>
      </w:r>
      <w:r w:rsidRPr="00AC1C1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81712" w:rsidRPr="00AC1C16">
        <w:rPr>
          <w:rFonts w:ascii="Times New Roman" w:hAnsi="Times New Roman" w:cs="Times New Roman"/>
          <w:sz w:val="28"/>
          <w:szCs w:val="28"/>
        </w:rPr>
        <w:t>к положению</w:t>
      </w:r>
      <w:r w:rsidR="00581712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AC1C16">
        <w:rPr>
          <w:rFonts w:ascii="Times New Roman" w:hAnsi="Times New Roman" w:cs="Times New Roman"/>
          <w:sz w:val="28"/>
          <w:szCs w:val="28"/>
        </w:rPr>
        <w:t>;</w:t>
      </w:r>
      <w:r w:rsidR="00AC1C16" w:rsidRPr="00AC1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147" w:rsidRPr="00AC1C16" w:rsidRDefault="00B56147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94D28">
        <w:rPr>
          <w:rFonts w:ascii="Times New Roman" w:hAnsi="Times New Roman" w:cs="Times New Roman"/>
          <w:sz w:val="28"/>
          <w:szCs w:val="28"/>
        </w:rPr>
        <w:t>опи</w:t>
      </w:r>
      <w:r w:rsidR="00B6279C">
        <w:rPr>
          <w:rFonts w:ascii="Times New Roman" w:hAnsi="Times New Roman" w:cs="Times New Roman"/>
          <w:sz w:val="28"/>
          <w:szCs w:val="28"/>
        </w:rPr>
        <w:t>ю</w:t>
      </w:r>
      <w:r w:rsidRPr="00B94D28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руководителя (протокол об избрании, приказ)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C16" w:rsidRPr="00AC1C16" w:rsidRDefault="00930AEA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C16">
        <w:rPr>
          <w:rFonts w:ascii="Times New Roman" w:hAnsi="Times New Roman" w:cs="Times New Roman"/>
          <w:sz w:val="28"/>
          <w:szCs w:val="28"/>
        </w:rPr>
        <w:t xml:space="preserve">паспорт участника конкурса по форме </w:t>
      </w:r>
      <w:r w:rsidR="00F95AF8">
        <w:rPr>
          <w:rFonts w:ascii="Times New Roman" w:hAnsi="Times New Roman" w:cs="Times New Roman"/>
          <w:sz w:val="28"/>
          <w:szCs w:val="28"/>
        </w:rPr>
        <w:t xml:space="preserve">2 </w:t>
      </w:r>
      <w:r w:rsidRPr="00AC1C1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81712" w:rsidRPr="00AC1C16">
        <w:rPr>
          <w:rFonts w:ascii="Times New Roman" w:hAnsi="Times New Roman" w:cs="Times New Roman"/>
          <w:sz w:val="28"/>
          <w:szCs w:val="28"/>
        </w:rPr>
        <w:t>к положению</w:t>
      </w:r>
      <w:r w:rsidR="00581712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AC1C16">
        <w:rPr>
          <w:rFonts w:ascii="Times New Roman" w:hAnsi="Times New Roman" w:cs="Times New Roman"/>
          <w:sz w:val="28"/>
          <w:szCs w:val="28"/>
        </w:rPr>
        <w:t>;</w:t>
      </w:r>
    </w:p>
    <w:p w:rsidR="00930AEA" w:rsidRDefault="00930AEA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C16">
        <w:rPr>
          <w:rFonts w:ascii="Times New Roman" w:hAnsi="Times New Roman" w:cs="Times New Roman"/>
          <w:sz w:val="28"/>
          <w:szCs w:val="28"/>
        </w:rPr>
        <w:t>отчет о проведенной за конкурсный год работе руководителя ТОС</w:t>
      </w:r>
      <w:r w:rsidR="00F95AF8">
        <w:rPr>
          <w:rFonts w:ascii="Times New Roman" w:hAnsi="Times New Roman" w:cs="Times New Roman"/>
          <w:sz w:val="28"/>
          <w:szCs w:val="28"/>
        </w:rPr>
        <w:t xml:space="preserve"> </w:t>
      </w:r>
      <w:r w:rsidR="00F95AF8" w:rsidRPr="00AC1C1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95AF8">
        <w:rPr>
          <w:rFonts w:ascii="Times New Roman" w:hAnsi="Times New Roman" w:cs="Times New Roman"/>
          <w:sz w:val="28"/>
          <w:szCs w:val="28"/>
        </w:rPr>
        <w:t xml:space="preserve">3 </w:t>
      </w:r>
      <w:r w:rsidR="00F95AF8" w:rsidRPr="00AC1C1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81712" w:rsidRPr="00AC1C16">
        <w:rPr>
          <w:rFonts w:ascii="Times New Roman" w:hAnsi="Times New Roman" w:cs="Times New Roman"/>
          <w:sz w:val="28"/>
          <w:szCs w:val="28"/>
        </w:rPr>
        <w:t>к положению</w:t>
      </w:r>
      <w:r w:rsidR="00581712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AC1C16">
        <w:rPr>
          <w:rFonts w:ascii="Times New Roman" w:hAnsi="Times New Roman" w:cs="Times New Roman"/>
          <w:sz w:val="28"/>
          <w:szCs w:val="28"/>
        </w:rPr>
        <w:t>;</w:t>
      </w:r>
    </w:p>
    <w:p w:rsidR="00B56147" w:rsidRDefault="00B56147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руководителя ТОС, утвержденный протоколом собрания, конференции;</w:t>
      </w:r>
      <w:bookmarkStart w:id="0" w:name="_GoBack"/>
      <w:bookmarkEnd w:id="0"/>
    </w:p>
    <w:p w:rsidR="003B35D3" w:rsidRDefault="003B35D3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о деятельности руководителя ТОС за конкурсный год от жителей, руководителей органов местного самоуправления соответствующего муниципального образования Тульской области, руководителей организаций, расположенных на территории соответствующего муниципального образования;</w:t>
      </w:r>
    </w:p>
    <w:p w:rsidR="003B35D3" w:rsidRDefault="003B35D3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фото-, видеоматериалы о проведенных за конкурсный год мероприятиях с участием руководителя ТОС;</w:t>
      </w:r>
    </w:p>
    <w:p w:rsidR="003B35D3" w:rsidRPr="00AC1C16" w:rsidRDefault="003B35D3" w:rsidP="00AC1C16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правового акта органа местного самоуправления муниципального образования Тульской области о признании в конкурсном году руководителя ТОС лучшим в данном муниципальном образовании.</w:t>
      </w:r>
    </w:p>
    <w:p w:rsidR="00A95C7F" w:rsidRPr="00893015" w:rsidRDefault="00A95C7F" w:rsidP="00A95C7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95C7F" w:rsidRPr="00893015" w:rsidSect="00214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5A5"/>
    <w:multiLevelType w:val="hybridMultilevel"/>
    <w:tmpl w:val="69C4E6FC"/>
    <w:lvl w:ilvl="0" w:tplc="6C5097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B2F2CCD"/>
    <w:multiLevelType w:val="hybridMultilevel"/>
    <w:tmpl w:val="EA78BA32"/>
    <w:lvl w:ilvl="0" w:tplc="4072D862">
      <w:start w:val="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22D93"/>
    <w:multiLevelType w:val="hybridMultilevel"/>
    <w:tmpl w:val="4238F4C2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11FF3"/>
    <w:multiLevelType w:val="hybridMultilevel"/>
    <w:tmpl w:val="C12C38A2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280DA3"/>
    <w:multiLevelType w:val="hybridMultilevel"/>
    <w:tmpl w:val="10088A5E"/>
    <w:lvl w:ilvl="0" w:tplc="B93A80C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09E9"/>
    <w:multiLevelType w:val="hybridMultilevel"/>
    <w:tmpl w:val="0E400A7E"/>
    <w:lvl w:ilvl="0" w:tplc="30D6E2B0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53C41"/>
    <w:multiLevelType w:val="hybridMultilevel"/>
    <w:tmpl w:val="B44EA32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24407"/>
    <w:multiLevelType w:val="multilevel"/>
    <w:tmpl w:val="A4F26616"/>
    <w:lvl w:ilvl="0">
      <w:start w:val="7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415E0"/>
    <w:multiLevelType w:val="hybridMultilevel"/>
    <w:tmpl w:val="EA147E78"/>
    <w:lvl w:ilvl="0" w:tplc="F0A46F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745D2"/>
    <w:multiLevelType w:val="hybridMultilevel"/>
    <w:tmpl w:val="A816D260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31583"/>
    <w:multiLevelType w:val="hybridMultilevel"/>
    <w:tmpl w:val="29A27A20"/>
    <w:lvl w:ilvl="0" w:tplc="B2B083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73C26"/>
    <w:multiLevelType w:val="hybridMultilevel"/>
    <w:tmpl w:val="CE8C7A78"/>
    <w:lvl w:ilvl="0" w:tplc="F0A46FE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D3268"/>
    <w:multiLevelType w:val="hybridMultilevel"/>
    <w:tmpl w:val="1C121D1C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D4CB0"/>
    <w:multiLevelType w:val="hybridMultilevel"/>
    <w:tmpl w:val="91F2812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2016B"/>
    <w:multiLevelType w:val="multilevel"/>
    <w:tmpl w:val="54DE45A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3"/>
  </w:num>
  <w:num w:numId="14">
    <w:abstractNumId w:val="17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EF"/>
    <w:rsid w:val="000E649C"/>
    <w:rsid w:val="000F6900"/>
    <w:rsid w:val="00192791"/>
    <w:rsid w:val="001977E3"/>
    <w:rsid w:val="001F7CF8"/>
    <w:rsid w:val="002145E5"/>
    <w:rsid w:val="00251587"/>
    <w:rsid w:val="00287C51"/>
    <w:rsid w:val="002B5502"/>
    <w:rsid w:val="00325386"/>
    <w:rsid w:val="003858CA"/>
    <w:rsid w:val="003B35D3"/>
    <w:rsid w:val="004C0219"/>
    <w:rsid w:val="00514CEF"/>
    <w:rsid w:val="0052644C"/>
    <w:rsid w:val="00581712"/>
    <w:rsid w:val="00596E9B"/>
    <w:rsid w:val="005B3167"/>
    <w:rsid w:val="00622583"/>
    <w:rsid w:val="00623A5F"/>
    <w:rsid w:val="0064462F"/>
    <w:rsid w:val="00647FDE"/>
    <w:rsid w:val="00706106"/>
    <w:rsid w:val="00726DAE"/>
    <w:rsid w:val="00754AF2"/>
    <w:rsid w:val="0085713D"/>
    <w:rsid w:val="00883989"/>
    <w:rsid w:val="008D076E"/>
    <w:rsid w:val="008D1EA9"/>
    <w:rsid w:val="00930AEA"/>
    <w:rsid w:val="0094018D"/>
    <w:rsid w:val="00971B97"/>
    <w:rsid w:val="009A57D3"/>
    <w:rsid w:val="00A60C87"/>
    <w:rsid w:val="00A656D7"/>
    <w:rsid w:val="00A95C7F"/>
    <w:rsid w:val="00AC1C16"/>
    <w:rsid w:val="00B203DF"/>
    <w:rsid w:val="00B36C7F"/>
    <w:rsid w:val="00B56147"/>
    <w:rsid w:val="00B60DF5"/>
    <w:rsid w:val="00B6279C"/>
    <w:rsid w:val="00B912C7"/>
    <w:rsid w:val="00BA176A"/>
    <w:rsid w:val="00BE0852"/>
    <w:rsid w:val="00BE0CAA"/>
    <w:rsid w:val="00BF5E45"/>
    <w:rsid w:val="00C258A9"/>
    <w:rsid w:val="00C33CF3"/>
    <w:rsid w:val="00C70CDD"/>
    <w:rsid w:val="00CB77F4"/>
    <w:rsid w:val="00D54F37"/>
    <w:rsid w:val="00D8551F"/>
    <w:rsid w:val="00DA6B3C"/>
    <w:rsid w:val="00DF53A3"/>
    <w:rsid w:val="00E124C2"/>
    <w:rsid w:val="00E80557"/>
    <w:rsid w:val="00F82C54"/>
    <w:rsid w:val="00F875F2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7F"/>
    <w:pPr>
      <w:ind w:left="720"/>
      <w:contextualSpacing/>
    </w:pPr>
  </w:style>
  <w:style w:type="paragraph" w:customStyle="1" w:styleId="CharChar">
    <w:name w:val="Char Char"/>
    <w:basedOn w:val="a"/>
    <w:rsid w:val="008D1E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caption"/>
    <w:basedOn w:val="a"/>
    <w:next w:val="a"/>
    <w:qFormat/>
    <w:rsid w:val="0052644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uiPriority w:val="59"/>
    <w:rsid w:val="0075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7F"/>
    <w:pPr>
      <w:ind w:left="720"/>
      <w:contextualSpacing/>
    </w:pPr>
  </w:style>
  <w:style w:type="paragraph" w:customStyle="1" w:styleId="CharChar">
    <w:name w:val="Char Char"/>
    <w:basedOn w:val="a"/>
    <w:rsid w:val="008D1E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caption"/>
    <w:basedOn w:val="a"/>
    <w:next w:val="a"/>
    <w:qFormat/>
    <w:rsid w:val="0052644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uiPriority w:val="59"/>
    <w:rsid w:val="0075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Светлана Николаевна</dc:creator>
  <cp:lastModifiedBy>Gennadiy</cp:lastModifiedBy>
  <cp:revision>2</cp:revision>
  <dcterms:created xsi:type="dcterms:W3CDTF">2015-04-22T16:47:00Z</dcterms:created>
  <dcterms:modified xsi:type="dcterms:W3CDTF">2015-04-22T16:47:00Z</dcterms:modified>
</cp:coreProperties>
</file>