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6B6D2C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64069" w:rsidRPr="003016E6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B19" w:rsidRPr="00624F9A" w:rsidRDefault="00084B19" w:rsidP="00C64069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624F9A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16.09.2020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624F9A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9-1006</w:t>
                            </w:r>
                          </w:p>
                          <w:p w:rsidR="00084B19" w:rsidRPr="002E1E92" w:rsidRDefault="00084B19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084B19" w:rsidRPr="00624F9A" w:rsidRDefault="00084B19" w:rsidP="00C64069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624F9A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16.09.2020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624F9A">
                        <w:rPr>
                          <w:rFonts w:ascii="PT Astra Serif" w:hAnsi="PT Astra Serif"/>
                          <w:sz w:val="28"/>
                          <w:szCs w:val="28"/>
                        </w:rPr>
                        <w:t>9-1006</w:t>
                      </w:r>
                    </w:p>
                    <w:p w:rsidR="00084B19" w:rsidRPr="002E1E92" w:rsidRDefault="00084B19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</w:p>
    <w:p w:rsidR="007A0EB2" w:rsidRPr="00BA0DE3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3B6A" w:rsidRPr="00BA0DE3" w:rsidRDefault="00C6406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</w:t>
      </w:r>
      <w:r w:rsidR="005A3B6A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21.09.2018 № 9-1231 «Об утверждении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автомобильных дорог, повышение безопасности дорожного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B13F93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10.2003   </w:t>
      </w:r>
      <w:r w:rsidR="00D45A01" w:rsidRPr="00B13F93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B13F93">
        <w:rPr>
          <w:rFonts w:ascii="PT Astra Serif" w:eastAsia="Times New Roman" w:hAnsi="PT Astra Serif" w:cs="Times New Roman"/>
          <w:sz w:val="28"/>
          <w:szCs w:val="28"/>
        </w:rPr>
        <w:t xml:space="preserve">вления в </w:t>
      </w:r>
      <w:r w:rsidR="007A0EB2" w:rsidRPr="00B84E65">
        <w:rPr>
          <w:rFonts w:ascii="PT Astra Serif" w:eastAsia="Times New Roman" w:hAnsi="PT Astra Serif" w:cs="Times New Roman"/>
          <w:sz w:val="28"/>
          <w:szCs w:val="28"/>
        </w:rPr>
        <w:t xml:space="preserve">Российской Федерации», статьей 179 Бюджетного кодекса Российской Федерации, </w:t>
      </w:r>
      <w:r w:rsidR="00E7351A" w:rsidRPr="00B84E65">
        <w:rPr>
          <w:rFonts w:ascii="PT Astra Serif" w:eastAsia="Times New Roman" w:hAnsi="PT Astra Serif" w:cs="Times New Roman"/>
          <w:sz w:val="28"/>
          <w:szCs w:val="28"/>
        </w:rPr>
        <w:t>решением Собрания депутатов муниципального образования горо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 xml:space="preserve">д Щекино Щекинского района от </w:t>
      </w:r>
      <w:r w:rsidR="00B13F93" w:rsidRPr="00B84E65">
        <w:rPr>
          <w:rFonts w:ascii="PT Astra Serif" w:eastAsia="Times New Roman" w:hAnsi="PT Astra Serif" w:cs="Times New Roman"/>
          <w:sz w:val="28"/>
          <w:szCs w:val="28"/>
        </w:rPr>
        <w:t>2</w:t>
      </w:r>
      <w:r w:rsidR="005E5810" w:rsidRPr="00B84E65">
        <w:rPr>
          <w:rFonts w:ascii="PT Astra Serif" w:eastAsia="Times New Roman" w:hAnsi="PT Astra Serif" w:cs="Times New Roman"/>
          <w:sz w:val="28"/>
          <w:szCs w:val="28"/>
        </w:rPr>
        <w:t>8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>.</w:t>
      </w:r>
      <w:r w:rsidR="007059AF" w:rsidRPr="00B84E65">
        <w:rPr>
          <w:rFonts w:ascii="PT Astra Serif" w:eastAsia="Times New Roman" w:hAnsi="PT Astra Serif" w:cs="Times New Roman"/>
          <w:sz w:val="28"/>
          <w:szCs w:val="28"/>
        </w:rPr>
        <w:t>0</w:t>
      </w:r>
      <w:r w:rsidR="005E5810" w:rsidRPr="00B84E65">
        <w:rPr>
          <w:rFonts w:ascii="PT Astra Serif" w:eastAsia="Times New Roman" w:hAnsi="PT Astra Serif" w:cs="Times New Roman"/>
          <w:sz w:val="28"/>
          <w:szCs w:val="28"/>
        </w:rPr>
        <w:t>8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>.20</w:t>
      </w:r>
      <w:r w:rsidR="007059AF" w:rsidRPr="00B84E65">
        <w:rPr>
          <w:rFonts w:ascii="PT Astra Serif" w:eastAsia="Times New Roman" w:hAnsi="PT Astra Serif" w:cs="Times New Roman"/>
          <w:sz w:val="28"/>
          <w:szCs w:val="28"/>
        </w:rPr>
        <w:t>20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 xml:space="preserve"> №</w:t>
      </w:r>
      <w:r w:rsidR="007059AF" w:rsidRPr="00B84E65">
        <w:rPr>
          <w:rFonts w:ascii="PT Astra Serif" w:eastAsia="Times New Roman" w:hAnsi="PT Astra Serif" w:cs="Times New Roman"/>
          <w:sz w:val="28"/>
          <w:szCs w:val="28"/>
        </w:rPr>
        <w:t> </w:t>
      </w:r>
      <w:r w:rsidR="00B13F93" w:rsidRPr="00B84E65">
        <w:rPr>
          <w:rFonts w:ascii="PT Astra Serif" w:eastAsia="Times New Roman" w:hAnsi="PT Astra Serif" w:cs="Times New Roman"/>
          <w:sz w:val="28"/>
          <w:szCs w:val="28"/>
        </w:rPr>
        <w:t>3</w:t>
      </w:r>
      <w:r w:rsidR="005E5810" w:rsidRPr="00B84E65">
        <w:rPr>
          <w:rFonts w:ascii="PT Astra Serif" w:eastAsia="Times New Roman" w:hAnsi="PT Astra Serif" w:cs="Times New Roman"/>
          <w:sz w:val="28"/>
          <w:szCs w:val="28"/>
        </w:rPr>
        <w:t>4</w:t>
      </w:r>
      <w:r w:rsidR="00B13F93" w:rsidRPr="00B84E65">
        <w:rPr>
          <w:rFonts w:ascii="PT Astra Serif" w:eastAsia="Times New Roman" w:hAnsi="PT Astra Serif" w:cs="Times New Roman"/>
          <w:sz w:val="28"/>
          <w:szCs w:val="28"/>
        </w:rPr>
        <w:t>-1</w:t>
      </w:r>
      <w:r w:rsidR="005E5810" w:rsidRPr="00B84E65">
        <w:rPr>
          <w:rFonts w:ascii="PT Astra Serif" w:eastAsia="Times New Roman" w:hAnsi="PT Astra Serif" w:cs="Times New Roman"/>
          <w:sz w:val="28"/>
          <w:szCs w:val="28"/>
        </w:rPr>
        <w:t>39</w:t>
      </w:r>
      <w:r w:rsidR="007059AF" w:rsidRPr="00B84E65">
        <w:rPr>
          <w:rFonts w:ascii="PT Astra Serif" w:eastAsia="Times New Roman" w:hAnsi="PT Astra Serif" w:cs="Times New Roman"/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1</w:t>
      </w:r>
      <w:r w:rsidR="00B13F93" w:rsidRPr="00B84E65">
        <w:rPr>
          <w:rFonts w:ascii="PT Astra Serif" w:eastAsia="Times New Roman" w:hAnsi="PT Astra Serif" w:cs="Times New Roman"/>
          <w:sz w:val="28"/>
          <w:szCs w:val="28"/>
        </w:rPr>
        <w:t>7</w:t>
      </w:r>
      <w:r w:rsidR="007059AF" w:rsidRPr="00B84E65">
        <w:rPr>
          <w:rFonts w:ascii="PT Astra Serif" w:eastAsia="Times New Roman" w:hAnsi="PT Astra Serif" w:cs="Times New Roman"/>
          <w:sz w:val="28"/>
          <w:szCs w:val="28"/>
        </w:rPr>
        <w:t>.12.2019 № 23-95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DE2" w:rsidRPr="00B84E65">
        <w:rPr>
          <w:rFonts w:ascii="PT Astra Serif" w:eastAsia="Times New Roman" w:hAnsi="PT Astra Serif" w:cs="Times New Roman"/>
          <w:sz w:val="28"/>
          <w:szCs w:val="28"/>
        </w:rPr>
        <w:t xml:space="preserve">«О 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>бюджете муниципального образования город Щекино Щекинского района на 20</w:t>
      </w:r>
      <w:r w:rsidR="00406CBA" w:rsidRPr="00B84E65">
        <w:rPr>
          <w:rFonts w:ascii="PT Astra Serif" w:eastAsia="Times New Roman" w:hAnsi="PT Astra Serif" w:cs="Times New Roman"/>
          <w:sz w:val="28"/>
          <w:szCs w:val="28"/>
        </w:rPr>
        <w:t>20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 xml:space="preserve"> год и на плановый период 202</w:t>
      </w:r>
      <w:r w:rsidR="00406CBA" w:rsidRPr="00B84E65">
        <w:rPr>
          <w:rFonts w:ascii="PT Astra Serif" w:eastAsia="Times New Roman" w:hAnsi="PT Astra Serif" w:cs="Times New Roman"/>
          <w:sz w:val="28"/>
          <w:szCs w:val="28"/>
        </w:rPr>
        <w:t>1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406CBA" w:rsidRPr="00B84E65">
        <w:rPr>
          <w:rFonts w:ascii="PT Astra Serif" w:eastAsia="Times New Roman" w:hAnsi="PT Astra Serif" w:cs="Times New Roman"/>
          <w:sz w:val="28"/>
          <w:szCs w:val="28"/>
        </w:rPr>
        <w:t>2</w:t>
      </w:r>
      <w:r w:rsidR="00611D32" w:rsidRPr="00B84E65">
        <w:rPr>
          <w:rFonts w:ascii="PT Astra Serif" w:eastAsia="Times New Roman" w:hAnsi="PT Astra Serif" w:cs="Times New Roman"/>
          <w:sz w:val="28"/>
          <w:szCs w:val="28"/>
        </w:rPr>
        <w:t xml:space="preserve"> годов», </w:t>
      </w:r>
      <w:r w:rsidRPr="00B84E6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B84E65">
        <w:rPr>
          <w:rFonts w:ascii="PT Astra Serif" w:eastAsia="Times New Roman" w:hAnsi="PT Astra Serif" w:cs="Times New Roman"/>
          <w:sz w:val="28"/>
          <w:szCs w:val="28"/>
        </w:rPr>
        <w:t xml:space="preserve">трации </w:t>
      </w:r>
      <w:r w:rsidR="0025613F" w:rsidRPr="00B13F93">
        <w:rPr>
          <w:rFonts w:ascii="PT Astra Serif" w:eastAsia="Times New Roman" w:hAnsi="PT Astra Serif" w:cs="Times New Roman"/>
          <w:sz w:val="28"/>
          <w:szCs w:val="28"/>
        </w:rPr>
        <w:t>Щекинского района от 20.07.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2015 </w:t>
      </w:r>
      <w:r w:rsidR="00611D32" w:rsidRPr="00B13F9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B13F93">
        <w:rPr>
          <w:rFonts w:ascii="PT Astra Serif" w:eastAsia="Times New Roman" w:hAnsi="PT Astra Serif" w:cs="Times New Roman"/>
          <w:sz w:val="28"/>
          <w:szCs w:val="28"/>
        </w:rPr>
        <w:t> 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lastRenderedPageBreak/>
        <w:t>района администрация муниципального образования Щекинский район ПОСТАНОВЛЯЕТ:</w:t>
      </w:r>
    </w:p>
    <w:p w:rsidR="00933428" w:rsidRPr="00BA0DE3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ой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ы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BA0DE3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 xml:space="preserve">2.  </w:t>
      </w:r>
      <w:r w:rsidR="00AC16F1" w:rsidRPr="00BA0DE3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>3. </w:t>
      </w:r>
      <w:r w:rsidR="00C60F4A" w:rsidRPr="00BA0DE3">
        <w:rPr>
          <w:rFonts w:ascii="PT Astra Serif" w:hAnsi="PT Astra Serif"/>
          <w:sz w:val="28"/>
          <w:szCs w:val="28"/>
        </w:rPr>
        <w:t xml:space="preserve"> </w:t>
      </w:r>
      <w:r w:rsidRPr="00BA0DE3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BA0DE3">
        <w:rPr>
          <w:rFonts w:ascii="PT Astra Serif" w:hAnsi="PT Astra Serif"/>
          <w:sz w:val="28"/>
          <w:szCs w:val="28"/>
        </w:rPr>
        <w:t>вступает в силу со дня официального обнародования.</w:t>
      </w:r>
    </w:p>
    <w:p w:rsidR="003C5B2C" w:rsidRDefault="003C5B2C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EF0606" w:rsidRDefault="00EF0606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406CBA" w:rsidRPr="00B055AA" w:rsidTr="002611D9">
        <w:trPr>
          <w:trHeight w:val="1076"/>
        </w:trPr>
        <w:tc>
          <w:tcPr>
            <w:tcW w:w="2666" w:type="pct"/>
          </w:tcPr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055AA"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BA0DE3" w:rsidRDefault="00274B01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BA0DE3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DA2CD9" w:rsidRPr="00624F9A" w:rsidRDefault="00DA2CD9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Согласовано:</w:t>
      </w:r>
    </w:p>
    <w:p w:rsidR="00C64069" w:rsidRPr="00624F9A" w:rsidRDefault="005C1F04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В.Е. Калинкин</w:t>
      </w:r>
    </w:p>
    <w:p w:rsidR="009842DF" w:rsidRPr="00624F9A" w:rsidRDefault="009842DF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В.А. Евсюков</w:t>
      </w:r>
    </w:p>
    <w:p w:rsidR="00710FBB" w:rsidRPr="00624F9A" w:rsidRDefault="00710FBB" w:rsidP="00107803">
      <w:pPr>
        <w:tabs>
          <w:tab w:val="left" w:pos="7230"/>
        </w:tabs>
        <w:spacing w:after="0" w:line="360" w:lineRule="auto"/>
        <w:ind w:left="7230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Е.Н. Афанасьева</w:t>
      </w:r>
    </w:p>
    <w:p w:rsidR="00C64069" w:rsidRPr="00624F9A" w:rsidRDefault="00C64069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Д.А. Субботин</w:t>
      </w:r>
    </w:p>
    <w:p w:rsidR="00EF0606" w:rsidRPr="00624F9A" w:rsidRDefault="00EF0606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 xml:space="preserve">Л.Н. </w:t>
      </w:r>
      <w:proofErr w:type="spellStart"/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Сенюшина</w:t>
      </w:r>
      <w:proofErr w:type="spellEnd"/>
    </w:p>
    <w:p w:rsidR="00710FBB" w:rsidRPr="00624F9A" w:rsidRDefault="00C23E05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В.В. Глущенко</w:t>
      </w:r>
    </w:p>
    <w:p w:rsidR="00CD729E" w:rsidRPr="00624F9A" w:rsidRDefault="00C64069" w:rsidP="00107803">
      <w:pPr>
        <w:spacing w:after="0" w:line="360" w:lineRule="auto"/>
        <w:ind w:left="7230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624F9A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90561" w:rsidRPr="00BA0DE3" w:rsidRDefault="00790561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33428" w:rsidRPr="00BA0DE3" w:rsidRDefault="00933428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,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тел.: 8(48751) 5-78-64</w:t>
      </w:r>
    </w:p>
    <w:p w:rsidR="001204D7" w:rsidRPr="00BA0DE3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Default="00710FBB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Sect="00CF074B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я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21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09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.201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8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№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9-1231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577"/>
      </w:tblGrid>
      <w:tr w:rsidR="003333A3" w:rsidRPr="00BA0DE3" w:rsidTr="00CF074B"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624F9A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 16.09.2020  №  9-1006</w:t>
            </w:r>
            <w:bookmarkStart w:id="0" w:name="_GoBack"/>
            <w:bookmarkEnd w:id="0"/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от  21.09.2018  № 9-1231 </w:t>
            </w:r>
          </w:p>
          <w:p w:rsidR="003333A3" w:rsidRPr="00BA0DE3" w:rsidRDefault="003333A3" w:rsidP="006C359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822C62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3333A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3D2F92" w:rsidRPr="00BA0DE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BA0DE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6C3590" w:rsidRPr="00BA0DE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BA0DE3" w:rsidTr="00003D90">
        <w:tc>
          <w:tcPr>
            <w:tcW w:w="5103" w:type="dxa"/>
            <w:hideMark/>
          </w:tcPr>
          <w:p w:rsidR="00697275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BA0DE3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9518D3" w:rsidRPr="00BA0DE3" w:rsidTr="00003D90">
        <w:tc>
          <w:tcPr>
            <w:tcW w:w="5103" w:type="dxa"/>
          </w:tcPr>
          <w:p w:rsidR="009518D3" w:rsidRPr="00BA0DE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BA0DE3" w:rsidRDefault="00A27233" w:rsidP="00E2570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6B20E7" w:rsidRPr="00BA0DE3" w:rsidTr="00003D90">
        <w:trPr>
          <w:trHeight w:val="385"/>
        </w:trPr>
        <w:tc>
          <w:tcPr>
            <w:tcW w:w="5103" w:type="dxa"/>
          </w:tcPr>
          <w:p w:rsidR="006B20E7" w:rsidRPr="00BA0DE3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6B20E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BA0DE3" w:rsidRDefault="00A27233" w:rsidP="006C4D9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(цели)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овышение безопасности дорожного движения 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A064F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064F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F81BB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530319" w:rsidP="00A9177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5C1BBB">
        <w:trPr>
          <w:trHeight w:val="421"/>
        </w:trPr>
        <w:tc>
          <w:tcPr>
            <w:tcW w:w="5103" w:type="dxa"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кв. м.            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дорог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</w:p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бще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F81BBD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с пострадавшими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6D4536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чел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 </w:t>
            </w:r>
            <w:r w:rsidR="00F40C96" w:rsidRPr="00BA0DE3">
              <w:rPr>
                <w:rFonts w:ascii="PT Astra Serif" w:eastAsia="Times New Roman" w:hAnsi="PT Astra Serif" w:cs="Arial"/>
                <w:sz w:val="20"/>
                <w:szCs w:val="20"/>
              </w:rPr>
              <w:tab/>
            </w:r>
          </w:p>
        </w:tc>
      </w:tr>
      <w:tr w:rsidR="006D4536" w:rsidRPr="00BA0DE3" w:rsidTr="00003D90">
        <w:trPr>
          <w:trHeight w:val="722"/>
        </w:trPr>
        <w:tc>
          <w:tcPr>
            <w:tcW w:w="5103" w:type="dxa"/>
          </w:tcPr>
          <w:p w:rsidR="006D4536" w:rsidRPr="00BA0DE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</w:t>
            </w:r>
            <w:r w:rsidR="006D4536" w:rsidRPr="00BA0DE3">
              <w:rPr>
                <w:rFonts w:ascii="PT Astra Serif" w:hAnsi="PT Astra Serif" w:cs="Times New Roman"/>
                <w:sz w:val="28"/>
                <w:szCs w:val="28"/>
              </w:rPr>
              <w:t>рограммы: перечень подпр</w:t>
            </w:r>
            <w:r w:rsidR="000A7E78" w:rsidRPr="00BA0DE3">
              <w:rPr>
                <w:rFonts w:ascii="PT Astra Serif" w:hAnsi="PT Astra Serif" w:cs="Times New Roman"/>
                <w:sz w:val="28"/>
                <w:szCs w:val="28"/>
              </w:rPr>
              <w:t>ограмм муниципальной П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BA0DE3" w:rsidRDefault="006D4536" w:rsidP="006D4536">
            <w:pPr>
              <w:tabs>
                <w:tab w:val="left" w:pos="27"/>
                <w:tab w:val="left" w:pos="169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«Повышение </w:t>
            </w:r>
          </w:p>
          <w:p w:rsidR="006D4536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BA0DE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         </w:t>
            </w:r>
          </w:p>
        </w:tc>
      </w:tr>
      <w:tr w:rsidR="00697275" w:rsidRPr="00BA0DE3" w:rsidTr="00003D90">
        <w:trPr>
          <w:trHeight w:val="397"/>
        </w:trPr>
        <w:tc>
          <w:tcPr>
            <w:tcW w:w="5103" w:type="dxa"/>
            <w:hideMark/>
          </w:tcPr>
          <w:p w:rsidR="007F0A13" w:rsidRPr="00BA0DE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BA0DE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-202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</w:tr>
      <w:tr w:rsidR="006751C2" w:rsidRPr="00BA0DE3" w:rsidTr="00003D90">
        <w:trPr>
          <w:trHeight w:val="292"/>
        </w:trPr>
        <w:tc>
          <w:tcPr>
            <w:tcW w:w="5103" w:type="dxa"/>
            <w:hideMark/>
          </w:tcPr>
          <w:p w:rsidR="006751C2" w:rsidRPr="00BA0DE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43339E" w:rsidRDefault="00DC153D" w:rsidP="00DC153D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составит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="0057247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BB5DF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54</w:t>
            </w:r>
            <w:r w:rsidR="002678E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702,9</w:t>
            </w:r>
            <w:r w:rsidR="00162A52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DC153D" w:rsidRPr="0043339E" w:rsidRDefault="00DC153D" w:rsidP="00DC153D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786,3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46 810,4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6 002,0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4A436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6 038,4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20 523,4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21 344,3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22 198,1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2 689,5 тыс. руб.</w:t>
            </w:r>
          </w:p>
          <w:p w:rsidR="006C08DA" w:rsidRP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174C4" w:rsidRPr="0028540C" w:rsidRDefault="0008627A" w:rsidP="00E174C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1D02D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2678E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460,3</w:t>
            </w:r>
            <w:r w:rsidR="00E174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059,2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 294,9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6 002,0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6 038,4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20 523,4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21 344,3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2025 год – 22 198,1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</w:p>
          <w:p w:rsidR="00E64C09" w:rsidRPr="0028540C" w:rsidRDefault="00B713B6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48 553,1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90387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36 826,0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EB5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584EF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7 844,5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08627A" w:rsidRPr="0028540C" w:rsidRDefault="0008627A" w:rsidP="0008627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44</w:t>
            </w:r>
            <w:r w:rsidR="00584EFD">
              <w:rPr>
                <w:rFonts w:ascii="PT Astra Serif" w:eastAsia="Times New Roman" w:hAnsi="PT Astra Serif" w:cs="Times New Roman"/>
                <w:sz w:val="28"/>
                <w:szCs w:val="28"/>
              </w:rPr>
              <w:t> 002,0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2 689,5 тыс. руб.</w:t>
            </w:r>
          </w:p>
          <w:p w:rsidR="006C08DA" w:rsidRP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301FF" w:rsidRPr="0028540C" w:rsidRDefault="0008627A" w:rsidP="004301F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B713B6" w:rsidRP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584EF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601,9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4301FF" w:rsidRPr="0028540C" w:rsidRDefault="004301FF" w:rsidP="004301F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1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84EFD">
              <w:rPr>
                <w:rFonts w:ascii="PT Astra Serif" w:eastAsia="Times New Roman" w:hAnsi="PT Astra Serif" w:cs="Times New Roman"/>
                <w:sz w:val="28"/>
                <w:szCs w:val="28"/>
              </w:rPr>
              <w:t> 486,5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C8117B" w:rsidRPr="0028540C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C8117B" w:rsidRPr="0028540C" w:rsidRDefault="00B713B6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48 553,1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082C2D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36 826,0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C8117B" w:rsidRPr="0028540C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11738" w:rsidRPr="0028540C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6 858,4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2 808,4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B713B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6 858,4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тыс. руб. 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2 808,4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65104F" w:rsidRPr="0028540C" w:rsidRDefault="00D82611" w:rsidP="00A3579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0A7E7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28540C" w:rsidRDefault="000A7E7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Реализация муниципальной 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  <w:p w:rsidR="007F0A13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по причине недостатков содержания у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лично-дорожной сети в г. Щекино.</w:t>
            </w:r>
          </w:p>
          <w:p w:rsidR="000A7E78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 с пострадавшими по причине недостатков содержания улично-дорожной сети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10C39" w:rsidRPr="0028540C" w:rsidRDefault="00530319" w:rsidP="00910C3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910C3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</w:t>
            </w:r>
            <w:r w:rsidR="004D529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</w:tbl>
    <w:p w:rsidR="00CF074B" w:rsidRDefault="00CF074B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1BBB" w:rsidRDefault="005C1BBB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1BBB" w:rsidRDefault="005C1BBB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F074B" w:rsidRDefault="00CF074B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Общая характеристика сферы реализации</w:t>
      </w:r>
    </w:p>
    <w:p w:rsidR="006C3590" w:rsidRPr="00BA0DE3" w:rsidRDefault="000A7E78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="007F0A13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FE3046" w:rsidRPr="00BA0DE3" w:rsidRDefault="00FE3046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C3590" w:rsidRPr="00BA0DE3" w:rsidRDefault="0048778A" w:rsidP="006C3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1. Характерис</w:t>
      </w:r>
      <w:r w:rsidR="000A7E78" w:rsidRPr="00BA0DE3">
        <w:rPr>
          <w:rFonts w:ascii="PT Astra Serif" w:hAnsi="PT Astra Serif" w:cs="Times New Roman"/>
          <w:b/>
          <w:sz w:val="28"/>
          <w:szCs w:val="28"/>
        </w:rPr>
        <w:t>тика сферы реализации П</w:t>
      </w:r>
      <w:r w:rsidR="006C3590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A0DE3" w:rsidRDefault="00BF2C3D" w:rsidP="00BF2C3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Сеть муниципальных автомобильных дорог</w:t>
      </w:r>
      <w:r w:rsidR="00D758DC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277399" w:rsidRPr="00BA0DE3">
        <w:rPr>
          <w:rFonts w:ascii="PT Astra Serif" w:hAnsi="PT Astra Serif" w:cs="Times New Roman"/>
          <w:sz w:val="28"/>
          <w:szCs w:val="28"/>
        </w:rPr>
        <w:t xml:space="preserve">общего пользования </w:t>
      </w:r>
      <w:r w:rsidR="00D758DC" w:rsidRPr="00BA0DE3">
        <w:rPr>
          <w:rFonts w:ascii="PT Astra Serif" w:hAnsi="PT Astra Serif" w:cs="Times New Roman"/>
          <w:sz w:val="28"/>
          <w:szCs w:val="28"/>
        </w:rPr>
        <w:t>в муниципальном образовании город Щекино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 xml:space="preserve"> на 01.01.2018 составляет </w:t>
      </w:r>
      <w:r w:rsidR="00D758DC" w:rsidRPr="00BA0DE3">
        <w:rPr>
          <w:rFonts w:ascii="PT Astra Serif" w:hAnsi="PT Astra Serif" w:cs="Times New Roman"/>
          <w:sz w:val="28"/>
          <w:szCs w:val="28"/>
        </w:rPr>
        <w:t>80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 476,3 </w:t>
      </w:r>
      <w:r w:rsidRPr="00BA0DE3">
        <w:rPr>
          <w:rFonts w:ascii="PT Astra Serif" w:hAnsi="PT Astra Serif" w:cs="Times New Roman"/>
          <w:sz w:val="28"/>
          <w:szCs w:val="28"/>
        </w:rPr>
        <w:t>м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 (482 857,8  кв.</w:t>
      </w:r>
      <w:r w:rsidR="00561941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501940" w:rsidRPr="00BA0DE3">
        <w:rPr>
          <w:rFonts w:ascii="PT Astra Serif" w:hAnsi="PT Astra Serif" w:cs="Times New Roman"/>
          <w:sz w:val="28"/>
          <w:szCs w:val="28"/>
        </w:rPr>
        <w:t>м)</w:t>
      </w:r>
      <w:r w:rsidR="00D758DC" w:rsidRPr="00BA0DE3">
        <w:rPr>
          <w:rFonts w:ascii="PT Astra Serif" w:hAnsi="PT Astra Serif" w:cs="Times New Roman"/>
          <w:sz w:val="28"/>
          <w:szCs w:val="28"/>
        </w:rPr>
        <w:t>.</w:t>
      </w:r>
    </w:p>
    <w:p w:rsidR="0048778A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ым дорогам общего пользования. </w:t>
      </w:r>
    </w:p>
    <w:p w:rsidR="0048778A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>Значительная часть покрытий автомобильных дорог общего пользования имеет высокую степень износа</w:t>
      </w:r>
      <w:r w:rsidR="008F2BE5" w:rsidRPr="00BA0DE3">
        <w:rPr>
          <w:rFonts w:ascii="PT Astra Serif" w:hAnsi="PT Astra Serif" w:cs="Times New Roman"/>
          <w:sz w:val="28"/>
          <w:szCs w:val="28"/>
        </w:rPr>
        <w:t xml:space="preserve">. </w:t>
      </w:r>
      <w:r w:rsidRPr="00BA0DE3">
        <w:rPr>
          <w:rFonts w:ascii="PT Astra Serif" w:hAnsi="PT Astra Serif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 состояния автомобильных дорог</w:t>
      </w:r>
      <w:r w:rsidR="00934D79" w:rsidRPr="00BA0DE3">
        <w:rPr>
          <w:rFonts w:ascii="PT Astra Serif" w:hAnsi="PT Astra Serif" w:cs="Times New Roman"/>
          <w:sz w:val="28"/>
          <w:szCs w:val="28"/>
        </w:rPr>
        <w:t xml:space="preserve"> и искусственных сооружений на них</w:t>
      </w:r>
      <w:r w:rsidR="006C3590" w:rsidRPr="00BA0DE3">
        <w:rPr>
          <w:rFonts w:ascii="PT Astra Serif" w:hAnsi="PT Astra Serif" w:cs="Times New Roman"/>
          <w:sz w:val="28"/>
          <w:szCs w:val="28"/>
        </w:rPr>
        <w:t>.</w:t>
      </w:r>
      <w:r w:rsidR="0016784D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12745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12745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</w:t>
      </w:r>
      <w:r w:rsidR="008040F9" w:rsidRPr="00BA0DE3">
        <w:rPr>
          <w:rFonts w:ascii="PT Astra Serif" w:hAnsi="PT Astra Serif" w:cs="Times New Roman"/>
          <w:sz w:val="28"/>
          <w:szCs w:val="28"/>
        </w:rPr>
        <w:t xml:space="preserve">городу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в 2017 году на территории </w:t>
      </w:r>
      <w:r w:rsidR="00047EE8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Щекино совершено </w:t>
      </w:r>
      <w:r w:rsidR="00265C10" w:rsidRPr="00BA0DE3">
        <w:rPr>
          <w:rFonts w:ascii="PT Astra Serif" w:hAnsi="PT Astra Serif" w:cs="Times New Roman"/>
          <w:sz w:val="28"/>
          <w:szCs w:val="28"/>
        </w:rPr>
        <w:t>41</w:t>
      </w:r>
      <w:r w:rsidRPr="00BA0DE3">
        <w:rPr>
          <w:rFonts w:ascii="PT Astra Serif" w:hAnsi="PT Astra Serif" w:cs="Times New Roman"/>
          <w:sz w:val="28"/>
          <w:szCs w:val="28"/>
        </w:rPr>
        <w:t xml:space="preserve"> дорожно-транспорт</w:t>
      </w:r>
      <w:r w:rsidR="00047EE8" w:rsidRPr="00BA0DE3">
        <w:rPr>
          <w:rFonts w:ascii="PT Astra Serif" w:hAnsi="PT Astra Serif" w:cs="Times New Roman"/>
          <w:sz w:val="28"/>
          <w:szCs w:val="28"/>
        </w:rPr>
        <w:t>ное происшествие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 без жертв, 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из </w:t>
      </w:r>
      <w:r w:rsidR="007D7505" w:rsidRPr="00BA0DE3">
        <w:rPr>
          <w:rFonts w:ascii="PT Astra Serif" w:hAnsi="PT Astra Serif" w:cs="Times New Roman"/>
          <w:sz w:val="28"/>
          <w:szCs w:val="28"/>
        </w:rPr>
        <w:t>котор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ых в </w:t>
      </w:r>
      <w:r w:rsidRPr="00BA0DE3">
        <w:rPr>
          <w:rFonts w:ascii="PT Astra Serif" w:hAnsi="PT Astra Serif" w:cs="Times New Roman"/>
          <w:sz w:val="28"/>
          <w:szCs w:val="28"/>
        </w:rPr>
        <w:t>6 случаях имелись недостатки содержания у</w:t>
      </w:r>
      <w:r w:rsidR="007D7505" w:rsidRPr="00BA0DE3">
        <w:rPr>
          <w:rFonts w:ascii="PT Astra Serif" w:hAnsi="PT Astra Serif" w:cs="Times New Roman"/>
          <w:sz w:val="28"/>
          <w:szCs w:val="28"/>
        </w:rPr>
        <w:t>лично-дорожной сети;</w:t>
      </w:r>
      <w:r w:rsidRPr="00BA0DE3">
        <w:rPr>
          <w:rFonts w:ascii="PT Astra Serif" w:hAnsi="PT Astra Serif" w:cs="Times New Roman"/>
          <w:sz w:val="28"/>
          <w:szCs w:val="28"/>
        </w:rPr>
        <w:t xml:space="preserve"> пострадали </w:t>
      </w:r>
      <w:r w:rsidR="007D7505" w:rsidRPr="00BA0DE3">
        <w:rPr>
          <w:rFonts w:ascii="PT Astra Serif" w:hAnsi="PT Astra Serif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4E1B3E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E1B3E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Программы будет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 w:rsidRPr="00BA0DE3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г. Щекино, улучшаться их техническое состояние, повысится уровень </w:t>
      </w:r>
      <w:r w:rsidR="00F81BBD"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BA0DE3">
        <w:rPr>
          <w:rFonts w:ascii="PT Astra Serif" w:hAnsi="PT Astra Serif" w:cs="Times New Roman"/>
          <w:sz w:val="28"/>
          <w:szCs w:val="28"/>
        </w:rPr>
        <w:t>причине недостатк</w:t>
      </w:r>
      <w:r w:rsidR="00F81BBD" w:rsidRPr="00BA0DE3">
        <w:rPr>
          <w:rFonts w:ascii="PT Astra Serif" w:hAnsi="PT Astra Serif" w:cs="Times New Roman"/>
          <w:sz w:val="28"/>
          <w:szCs w:val="28"/>
        </w:rPr>
        <w:t>ов</w:t>
      </w:r>
      <w:r w:rsidRPr="00BA0DE3">
        <w:rPr>
          <w:rFonts w:ascii="PT Astra Serif" w:hAnsi="PT Astra Serif" w:cs="Times New Roman"/>
          <w:sz w:val="28"/>
          <w:szCs w:val="28"/>
        </w:rPr>
        <w:t xml:space="preserve"> содержания улично-дорожной сети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в г. Щ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екино, сократится количество </w:t>
      </w:r>
      <w:r w:rsidR="00292E19"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г.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292E19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8A558C" w:rsidRPr="00BA0DE3" w:rsidRDefault="008A558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C3590" w:rsidRPr="00BA0DE3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Цели и задачи П</w:t>
      </w:r>
      <w:r w:rsidR="0048778A"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A4579" w:rsidRPr="00BA0DE3" w:rsidRDefault="0065104F" w:rsidP="007A457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Цели муниципальной 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7A457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="0065104F" w:rsidRPr="00BA0DE3">
        <w:rPr>
          <w:rFonts w:ascii="PT Astra Serif" w:hAnsi="PT Astra Serif" w:cs="Times New Roman"/>
          <w:sz w:val="28"/>
          <w:szCs w:val="28"/>
        </w:rPr>
        <w:t>муниципальном образовании г</w:t>
      </w:r>
      <w:r w:rsidR="00A83544" w:rsidRPr="00BA0DE3">
        <w:rPr>
          <w:rFonts w:ascii="PT Astra Serif" w:hAnsi="PT Astra Serif" w:cs="Times New Roman"/>
          <w:sz w:val="28"/>
          <w:szCs w:val="28"/>
        </w:rPr>
        <w:t>ород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Щекино </w:t>
      </w:r>
      <w:r w:rsidR="007A457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="0065104F" w:rsidRPr="00BA0DE3">
        <w:rPr>
          <w:rFonts w:ascii="PT Astra Serif" w:hAnsi="PT Astra Serif" w:cs="Times New Roman"/>
          <w:sz w:val="28"/>
          <w:szCs w:val="28"/>
        </w:rPr>
        <w:t>го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65104F" w:rsidRPr="00BA0DE3">
        <w:rPr>
          <w:rFonts w:ascii="PT Astra Serif" w:hAnsi="PT Astra Serif" w:cs="Times New Roman"/>
          <w:sz w:val="28"/>
          <w:szCs w:val="28"/>
        </w:rPr>
        <w:t>а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город Щекино Щекинского района;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количества </w:t>
      </w:r>
      <w:r w:rsidR="0065104F" w:rsidRPr="00BA0DE3">
        <w:rPr>
          <w:rFonts w:ascii="PT Astra Serif" w:hAnsi="PT Astra Serif" w:cs="Times New Roman"/>
          <w:sz w:val="28"/>
          <w:szCs w:val="28"/>
        </w:rPr>
        <w:t>ДТП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>, сокращение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недостатков содержания улично-дорожной сети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приведение в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нормативное состояние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автомобильных дорог общего пользования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FA084E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Щекино</w:t>
      </w:r>
      <w:r w:rsidR="00327200" w:rsidRPr="00BA0DE3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5C1BBB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C1BBB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C1BBB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C1BBB" w:rsidRPr="00BA0DE3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61941" w:rsidRPr="00BA0DE3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E3046" w:rsidRPr="00BA0DE3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Перечень П</w:t>
      </w:r>
      <w:r w:rsidR="00FE3046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 </w:t>
      </w:r>
    </w:p>
    <w:p w:rsidR="00BF2917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род Щекино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:rsidR="007F0A13" w:rsidRDefault="007F0A13" w:rsidP="00084B1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од Щекино  Щекинского района»</w:t>
      </w:r>
      <w:r w:rsidR="00084B19">
        <w:rPr>
          <w:rFonts w:ascii="PT Astra Serif" w:eastAsia="Calibri" w:hAnsi="PT Astra Serif" w:cs="Times New Roman"/>
          <w:sz w:val="28"/>
          <w:szCs w:val="28"/>
        </w:rPr>
        <w:t>.</w:t>
      </w:r>
    </w:p>
    <w:p w:rsidR="00084B19" w:rsidRDefault="00084B19" w:rsidP="00084B1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84B19" w:rsidRDefault="00084B19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  <w:sectPr w:rsidR="00084B19" w:rsidSect="005C1BBB">
          <w:headerReference w:type="default" r:id="rId13"/>
          <w:pgSz w:w="11906" w:h="16838"/>
          <w:pgMar w:top="1134" w:right="850" w:bottom="1134" w:left="1701" w:header="709" w:footer="709" w:gutter="0"/>
          <w:pgNumType w:start="1"/>
          <w:cols w:space="720"/>
          <w:docGrid w:linePitch="299"/>
        </w:sectPr>
      </w:pP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 эффективн</w:t>
      </w:r>
      <w:r w:rsidR="003973F7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ости муниципальной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BA0DE3" w:rsidTr="00F87BFC">
        <w:trPr>
          <w:trHeight w:val="480"/>
        </w:trPr>
        <w:tc>
          <w:tcPr>
            <w:tcW w:w="1839" w:type="dxa"/>
            <w:vMerge w:val="restart"/>
          </w:tcPr>
          <w:p w:rsidR="005C1BBB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  <w:p w:rsidR="00544113" w:rsidRPr="005C1BBB" w:rsidRDefault="00544113" w:rsidP="005C1B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BA0DE3" w:rsidTr="00F87BFC">
        <w:trPr>
          <w:trHeight w:val="1120"/>
        </w:trPr>
        <w:tc>
          <w:tcPr>
            <w:tcW w:w="183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544113" w:rsidRPr="00BA0DE3" w:rsidTr="00F87BFC">
        <w:tc>
          <w:tcPr>
            <w:tcW w:w="183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BA0DE3" w:rsidTr="00561941">
        <w:trPr>
          <w:trHeight w:val="521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BA0DE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Обеспечение сохранности и развития автомобильных дорог</w:t>
            </w:r>
            <w:r w:rsidR="003973F7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городе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BA0DE3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BA0DE3" w:rsidTr="005C1BBB">
        <w:trPr>
          <w:trHeight w:val="871"/>
        </w:trPr>
        <w:tc>
          <w:tcPr>
            <w:tcW w:w="1839" w:type="dxa"/>
            <w:vMerge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Pr="00BA0DE3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BA0DE3" w:rsidTr="00F87BFC">
        <w:trPr>
          <w:trHeight w:val="736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BA0DE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город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сокращение 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общего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количества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ДТП 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BA0DE3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Задача№2 Разработка и применение схем, методов и средств организации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BA0DE3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BA0DE3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BA0DE3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Pr="00BA0DE3" w:rsidRDefault="00544113" w:rsidP="0054411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44113" w:rsidRPr="00BA0DE3" w:rsidRDefault="00544113" w:rsidP="0054411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544113" w:rsidRPr="00BA0DE3" w:rsidRDefault="00544113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330C77" w:rsidRPr="00BA0DE3" w:rsidRDefault="00330C77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BA0DE3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</w:t>
      </w: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Pr="00BA0DE3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5. Общая потреб</w:t>
      </w:r>
      <w:r w:rsidR="004B5C22" w:rsidRPr="00BA0DE3">
        <w:rPr>
          <w:rFonts w:ascii="PT Astra Serif" w:eastAsia="Times New Roman" w:hAnsi="PT Astra Serif" w:cs="Times New Roman"/>
          <w:b/>
          <w:sz w:val="28"/>
          <w:szCs w:val="28"/>
        </w:rPr>
        <w:t>ность в ресурсах муниципальной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3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BA0DE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BA0DE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BA0DE3" w:rsidTr="00D5496A">
        <w:trPr>
          <w:trHeight w:val="126"/>
        </w:trPr>
        <w:tc>
          <w:tcPr>
            <w:tcW w:w="512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BA0DE3" w:rsidTr="00D5496A">
        <w:trPr>
          <w:trHeight w:val="80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BA0DE3" w:rsidTr="00D5496A">
        <w:trPr>
          <w:trHeight w:val="80"/>
        </w:trPr>
        <w:tc>
          <w:tcPr>
            <w:tcW w:w="51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BA0DE3" w:rsidTr="00D5496A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28540C" w:rsidRDefault="00F95932" w:rsidP="005C462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154</w:t>
            </w:r>
            <w:r w:rsidR="005C462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702,9</w:t>
            </w:r>
          </w:p>
        </w:tc>
        <w:tc>
          <w:tcPr>
            <w:tcW w:w="287" w:type="pct"/>
            <w:hideMark/>
          </w:tcPr>
          <w:p w:rsidR="00300575" w:rsidRPr="0028540C" w:rsidRDefault="00607190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</w:t>
            </w: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786,3</w:t>
            </w:r>
          </w:p>
        </w:tc>
        <w:tc>
          <w:tcPr>
            <w:tcW w:w="287" w:type="pct"/>
            <w:hideMark/>
          </w:tcPr>
          <w:p w:rsidR="00300575" w:rsidRPr="0028540C" w:rsidRDefault="00F95932" w:rsidP="005C462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5C462B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6 810,4</w:t>
            </w:r>
          </w:p>
        </w:tc>
        <w:tc>
          <w:tcPr>
            <w:tcW w:w="287" w:type="pct"/>
            <w:hideMark/>
          </w:tcPr>
          <w:p w:rsidR="00300575" w:rsidRPr="0028540C" w:rsidRDefault="000D0C4D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6 002,0</w:t>
            </w:r>
          </w:p>
        </w:tc>
        <w:tc>
          <w:tcPr>
            <w:tcW w:w="286" w:type="pct"/>
          </w:tcPr>
          <w:p w:rsidR="00300575" w:rsidRPr="0028540C" w:rsidRDefault="007C5E2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6 038,4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6C08DA" w:rsidRPr="00BA0DE3" w:rsidTr="00D5496A">
        <w:trPr>
          <w:trHeight w:val="577"/>
        </w:trPr>
        <w:tc>
          <w:tcPr>
            <w:tcW w:w="512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00575" w:rsidRPr="00BA0DE3" w:rsidTr="00D5496A">
        <w:trPr>
          <w:trHeight w:val="577"/>
        </w:trPr>
        <w:tc>
          <w:tcPr>
            <w:tcW w:w="512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D5496A" w:rsidP="005C462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103</w:t>
            </w:r>
            <w:r w:rsidR="005C462B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460,3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059,2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D5496A" w:rsidP="005C462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  <w:r w:rsidR="005C462B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294,9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0D0C4D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6 002,0</w:t>
            </w:r>
          </w:p>
        </w:tc>
        <w:tc>
          <w:tcPr>
            <w:tcW w:w="286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7C5E2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6 038,4</w:t>
            </w:r>
          </w:p>
        </w:tc>
        <w:tc>
          <w:tcPr>
            <w:tcW w:w="287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D5496A">
        <w:trPr>
          <w:trHeight w:val="406"/>
        </w:trPr>
        <w:tc>
          <w:tcPr>
            <w:tcW w:w="512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  <w:p w:rsidR="00757C7F" w:rsidRPr="00BA0DE3" w:rsidRDefault="00757C7F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300575" w:rsidRPr="0028540C" w:rsidRDefault="003005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95932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48 553,1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47ACC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95932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28540C" w:rsidRDefault="00372449" w:rsidP="005C462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12</w:t>
            </w:r>
            <w:r w:rsidR="005C462B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7 844,5</w:t>
            </w:r>
          </w:p>
        </w:tc>
        <w:tc>
          <w:tcPr>
            <w:tcW w:w="287" w:type="pct"/>
            <w:hideMark/>
          </w:tcPr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236,3</w:t>
            </w:r>
          </w:p>
        </w:tc>
        <w:tc>
          <w:tcPr>
            <w:tcW w:w="287" w:type="pct"/>
            <w:hideMark/>
          </w:tcPr>
          <w:p w:rsidR="00AC1DE1" w:rsidRPr="0028540C" w:rsidRDefault="00372449" w:rsidP="005C462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44</w:t>
            </w:r>
            <w:r w:rsidR="005C462B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002,0</w:t>
            </w:r>
          </w:p>
        </w:tc>
        <w:tc>
          <w:tcPr>
            <w:tcW w:w="287" w:type="pct"/>
            <w:hideMark/>
          </w:tcPr>
          <w:p w:rsidR="00AC1DE1" w:rsidRPr="0028540C" w:rsidRDefault="0080639A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2 502,0</w:t>
            </w:r>
          </w:p>
        </w:tc>
        <w:tc>
          <w:tcPr>
            <w:tcW w:w="286" w:type="pct"/>
          </w:tcPr>
          <w:p w:rsidR="00AC1DE1" w:rsidRPr="0028540C" w:rsidRDefault="00B816F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D5496A" w:rsidRPr="00BA0DE3" w:rsidTr="00D5496A">
        <w:trPr>
          <w:trHeight w:val="406"/>
        </w:trPr>
        <w:tc>
          <w:tcPr>
            <w:tcW w:w="512" w:type="pct"/>
            <w:vMerge/>
          </w:tcPr>
          <w:p w:rsidR="00D5496A" w:rsidRPr="00BA0DE3" w:rsidRDefault="00D5496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D5496A" w:rsidRPr="00BA0DE3" w:rsidRDefault="00D5496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D5496A" w:rsidRPr="00BA0DE3" w:rsidRDefault="00D5496A" w:rsidP="003D2F9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D5496A" w:rsidRPr="0028540C" w:rsidRDefault="00D5496A" w:rsidP="003D2F9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D5496A" w:rsidRDefault="00D5496A" w:rsidP="003D2F92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877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D5496A" w:rsidP="005C462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76</w:t>
            </w:r>
            <w:r w:rsidR="005C462B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601,9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509,2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5C462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4 486,5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2 502,0</w:t>
            </w:r>
          </w:p>
        </w:tc>
        <w:tc>
          <w:tcPr>
            <w:tcW w:w="286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B816F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1C4FCE" w:rsidRPr="00BA0DE3" w:rsidTr="00D5496A">
        <w:trPr>
          <w:trHeight w:val="597"/>
        </w:trPr>
        <w:tc>
          <w:tcPr>
            <w:tcW w:w="512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1C4FCE" w:rsidRPr="00BA0DE3" w:rsidRDefault="001C4FCE" w:rsidP="000A7279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932845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48 553,1</w:t>
            </w:r>
          </w:p>
        </w:tc>
        <w:tc>
          <w:tcPr>
            <w:tcW w:w="287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932845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B76E8" w:rsidRPr="00BA0DE3" w:rsidTr="00D5496A">
        <w:trPr>
          <w:trHeight w:val="407"/>
        </w:trPr>
        <w:tc>
          <w:tcPr>
            <w:tcW w:w="512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3B76E8" w:rsidRPr="00BA0DE3" w:rsidRDefault="003B76E8" w:rsidP="005368D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B76E8" w:rsidRPr="0028540C" w:rsidRDefault="00E7435F" w:rsidP="00F434E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26 858,4</w:t>
            </w:r>
          </w:p>
        </w:tc>
        <w:tc>
          <w:tcPr>
            <w:tcW w:w="287" w:type="pct"/>
            <w:hideMark/>
          </w:tcPr>
          <w:p w:rsidR="003B76E8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3B76E8" w:rsidRPr="0028540C" w:rsidRDefault="00E7435F" w:rsidP="00F434E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2 808,4</w:t>
            </w:r>
          </w:p>
        </w:tc>
        <w:tc>
          <w:tcPr>
            <w:tcW w:w="287" w:type="pct"/>
            <w:hideMark/>
          </w:tcPr>
          <w:p w:rsidR="003B76E8" w:rsidRPr="0028540C" w:rsidRDefault="0080639A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3 500,0</w:t>
            </w:r>
          </w:p>
        </w:tc>
        <w:tc>
          <w:tcPr>
            <w:tcW w:w="286" w:type="pct"/>
          </w:tcPr>
          <w:p w:rsidR="003B76E8" w:rsidRPr="0028540C" w:rsidRDefault="00F434E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500,0</w:t>
            </w:r>
          </w:p>
        </w:tc>
        <w:tc>
          <w:tcPr>
            <w:tcW w:w="287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C1DE1" w:rsidRPr="00BA0DE3" w:rsidTr="00D5496A">
        <w:trPr>
          <w:trHeight w:val="813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E7435F" w:rsidP="00B816F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26 858,4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4149A5" w:rsidRDefault="004149A5" w:rsidP="00F434E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E7435F" w:rsidP="00F434E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2 808,4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 xml:space="preserve">3 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F434E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AC1DE1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500,0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</w:tbl>
    <w:p w:rsidR="006751C2" w:rsidRPr="00BA0DE3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                                           </w:t>
      </w:r>
      <w:r w:rsidR="00FF2E1F"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</w:t>
      </w: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4784"/>
        <w:gridCol w:w="4896"/>
      </w:tblGrid>
      <w:tr w:rsidR="00AA192B" w:rsidRPr="00BA0DE3" w:rsidTr="00747E37">
        <w:tc>
          <w:tcPr>
            <w:tcW w:w="2379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84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896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BA0DE3" w:rsidTr="00747E37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DE0323" w:rsidRPr="00BA0DE3" w:rsidTr="00747E37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кв. м.</w:t>
            </w: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ежеквартально на основании  актов о приемке выполненных работ  КС</w:t>
            </w: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BA0DE3" w:rsidTr="00747E37"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>,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AC0725" w:rsidRPr="00BA0DE3" w:rsidTr="00747E37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 w:rsidRPr="00BA0DE3">
              <w:rPr>
                <w:rFonts w:ascii="PT Astra Serif" w:eastAsia="Calibri" w:hAnsi="PT Astra Serif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AC0725" w:rsidRPr="00BA0DE3" w:rsidRDefault="00AC0725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AC0725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AC0725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BA0DE3" w:rsidTr="00747E37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BA0DE3" w:rsidTr="00747E37">
        <w:tc>
          <w:tcPr>
            <w:tcW w:w="2379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BA0DE3" w:rsidTr="00747E37">
        <w:tc>
          <w:tcPr>
            <w:tcW w:w="2379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AA192B" w:rsidRPr="00BA0DE3" w:rsidSect="005C1BBB">
          <w:pgSz w:w="16838" w:h="11906" w:orient="landscape"/>
          <w:pgMar w:top="1134" w:right="850" w:bottom="1134" w:left="1701" w:header="709" w:footer="709" w:gutter="0"/>
          <w:pgNumType w:start="10"/>
          <w:cols w:space="720"/>
          <w:docGrid w:linePitch="299"/>
        </w:sectPr>
      </w:pPr>
    </w:p>
    <w:p w:rsidR="00FF2E1F" w:rsidRPr="00BA0DE3" w:rsidRDefault="00FF2E1F" w:rsidP="00FF2E1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E3046" w:rsidRPr="00BA0DE3" w:rsidRDefault="00D77A2E" w:rsidP="00FE304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9C2CFF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реал</w:t>
      </w:r>
      <w:r w:rsidR="00FE3046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Pr="00BA0DE3" w:rsidRDefault="00FE3046" w:rsidP="00F67CB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96ED5" w:rsidRPr="00BA0DE3" w:rsidRDefault="009C2CFF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Механизм реализации Программы основан на принципах финансирования из городского бюджета, разграничения полномочий и ответственности 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всех заинтересованных участников данной Программы.</w:t>
      </w:r>
    </w:p>
    <w:p w:rsidR="009C2CFF" w:rsidRPr="00BA0DE3" w:rsidRDefault="00C96ED5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r w:rsidR="009C2CFF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контроль за деятельностью юридических лиц, связанных с реализацией программы, в части исполнения ими условий Программы.</w:t>
      </w:r>
    </w:p>
    <w:p w:rsidR="00C96ED5" w:rsidRPr="00BA0DE3" w:rsidRDefault="00C96ED5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Программы осуществляет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3B4A16" w:rsidRPr="00BA0DE3" w:rsidRDefault="003B4A16" w:rsidP="003B4A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Программы позволит обеспечить сохранность и развитие автомобильных дорог общего пользования в городе Щекино Щекинского района, улучшить их техническое состояние, повысить уровень безопасности дорожного движения в г. Щекино, сократить количество ДТП по причине недостатков содержания улично-дорожной се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ти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г.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</w:p>
    <w:p w:rsidR="008168CB" w:rsidRPr="00BA0DE3" w:rsidRDefault="008168CB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5466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8168CB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RPr="00BA0DE3" w:rsidTr="00547ACC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547ACC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FC4084" w:rsidRPr="00BA0DE3" w:rsidRDefault="00FC4084" w:rsidP="00FC4084">
            <w:pPr>
              <w:spacing w:after="0"/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BA0DE3" w:rsidRDefault="002C4674" w:rsidP="00CC0AE0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Исполнитель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83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34E0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725B98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E25703" w:rsidP="00E2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C4C4D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CC4C4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E61ED3" w:rsidP="00E6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МКУ «</w:t>
            </w:r>
            <w:proofErr w:type="spellStart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ЩГУЖиБ</w:t>
            </w:r>
            <w:proofErr w:type="spellEnd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ели)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улучше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Задачи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</w:p>
          <w:p w:rsidR="00C327DA" w:rsidRPr="00BA0DE3" w:rsidRDefault="00C327DA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Щекино, кв. м.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C327DA" w:rsidRPr="00BA0DE3" w:rsidRDefault="007F0A13" w:rsidP="00D47521">
            <w:pPr>
              <w:tabs>
                <w:tab w:val="left" w:pos="311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7F0A13" w:rsidRPr="00BA0DE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6751C2" w:rsidRPr="00BA0DE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BA0DE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 </w:t>
            </w: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3339E" w:rsidRDefault="004A1899" w:rsidP="004A18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</w:t>
            </w:r>
            <w:r w:rsidR="00E947C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C5449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7 844,5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  <w:r w:rsidR="00AB1DDB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47C7">
              <w:rPr>
                <w:rFonts w:ascii="PT Astra Serif" w:eastAsia="Times New Roman" w:hAnsi="PT Astra Serif" w:cs="Times New Roman"/>
                <w:sz w:val="28"/>
                <w:szCs w:val="28"/>
              </w:rPr>
              <w:t>44</w:t>
            </w:r>
            <w:r w:rsidR="00C54493">
              <w:rPr>
                <w:rFonts w:ascii="PT Astra Serif" w:eastAsia="Times New Roman" w:hAnsi="PT Astra Serif" w:cs="Times New Roman"/>
                <w:sz w:val="28"/>
                <w:szCs w:val="28"/>
              </w:rPr>
              <w:t> 002,0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2413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2 689,5 тыс. руб.</w:t>
            </w:r>
          </w:p>
          <w:p w:rsidR="008051EE" w:rsidRPr="006C08DA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28540C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9033F3" w:rsidRPr="0043339E" w:rsidRDefault="009E20E0" w:rsidP="009033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924134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8051E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C5449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601,9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</w:t>
            </w:r>
            <w:r w:rsidR="009033F3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ыс. руб.</w:t>
            </w:r>
            <w:r w:rsidR="009033F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8051EE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C54493">
              <w:rPr>
                <w:rFonts w:ascii="PT Astra Serif" w:eastAsia="Times New Roman" w:hAnsi="PT Astra Serif" w:cs="Times New Roman"/>
                <w:sz w:val="28"/>
                <w:szCs w:val="28"/>
              </w:rPr>
              <w:t> 486,5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924134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2 538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17 698,1 тыс.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руб.</w:t>
            </w:r>
          </w:p>
          <w:p w:rsidR="002C1FF6" w:rsidRPr="0043339E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="00E947C7" w:rsidRPr="00E947C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48 553,1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3F3EA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47C7">
              <w:rPr>
                <w:rFonts w:ascii="PT Astra Serif" w:eastAsia="Times New Roman" w:hAnsi="PT Astra Serif" w:cs="Times New Roman"/>
                <w:sz w:val="28"/>
                <w:szCs w:val="28"/>
              </w:rPr>
              <w:t>36 826,0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6751C2" w:rsidRPr="00BA0DE3" w:rsidRDefault="002C1FF6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Default="00D42AAE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5C1BBB" w:rsidRPr="00BA0DE3" w:rsidRDefault="005C1BBB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1F7200" w:rsidRPr="00BA0DE3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Х</w:t>
      </w:r>
      <w:r w:rsidR="00DB65C7" w:rsidRPr="00BA0DE3">
        <w:rPr>
          <w:rFonts w:ascii="PT Astra Serif" w:eastAsia="Times New Roman" w:hAnsi="PT Astra Serif" w:cs="Times New Roman"/>
          <w:b/>
          <w:sz w:val="28"/>
          <w:szCs w:val="28"/>
        </w:rPr>
        <w:t>арактеристика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F739E6" w:rsidRPr="00BA0DE3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BA0DE3" w:rsidRDefault="00DB65C7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Сеть </w:t>
      </w:r>
      <w:r w:rsidR="00E03DE6" w:rsidRPr="00BA0DE3">
        <w:rPr>
          <w:rFonts w:ascii="PT Astra Serif" w:hAnsi="PT Astra Serif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 w:rsidRPr="00BA0DE3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="00E03DE6" w:rsidRPr="00BA0DE3">
        <w:rPr>
          <w:rFonts w:ascii="PT Astra Serif" w:hAnsi="PT Astra Serif" w:cs="Times New Roman"/>
          <w:sz w:val="28"/>
          <w:szCs w:val="28"/>
        </w:rPr>
        <w:t>).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C0504D" w:themeColor="accent2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основном все автомобильные дороги общего пользования </w:t>
      </w:r>
      <w:r w:rsidR="00A33E18" w:rsidRPr="00BA0DE3">
        <w:rPr>
          <w:rFonts w:ascii="PT Astra Serif" w:hAnsi="PT Astra Serif" w:cs="Times New Roman"/>
          <w:sz w:val="28"/>
          <w:szCs w:val="28"/>
        </w:rPr>
        <w:t xml:space="preserve">города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Щекинского района построены более 40 лет назад. В настоящее время имеющаяся дорожная сеть </w:t>
      </w:r>
      <w:r w:rsidR="00A33E18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 w:rsidRPr="00BA0DE3">
        <w:rPr>
          <w:rFonts w:ascii="PT Astra Serif" w:hAnsi="PT Astra Serif" w:cs="Times New Roman"/>
          <w:sz w:val="28"/>
          <w:szCs w:val="28"/>
        </w:rPr>
        <w:t>.</w:t>
      </w:r>
      <w:r w:rsidRPr="00BA0DE3">
        <w:rPr>
          <w:rFonts w:ascii="PT Astra Serif" w:hAnsi="PT Astra Serif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BA0DE3" w:rsidRDefault="00E31684" w:rsidP="00E3168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г. Щекино,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06ECA" w:rsidRPr="00BA0DE3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Цели и задачи П</w:t>
      </w:r>
      <w:r w:rsidR="00606ECA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606ECA" w:rsidRPr="00BA0DE3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B7A4C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Целью </w:t>
      </w:r>
      <w:r w:rsidR="00E27E43" w:rsidRPr="00BA0DE3">
        <w:rPr>
          <w:rFonts w:ascii="PT Astra Serif" w:hAnsi="PT Astra Serif" w:cs="Times New Roman"/>
          <w:sz w:val="28"/>
          <w:szCs w:val="28"/>
        </w:rPr>
        <w:t>П</w:t>
      </w:r>
      <w:r w:rsidRPr="00BA0DE3">
        <w:rPr>
          <w:rFonts w:ascii="PT Astra Serif" w:hAnsi="PT Astra Serif" w:cs="Times New Roman"/>
          <w:sz w:val="28"/>
          <w:szCs w:val="28"/>
        </w:rPr>
        <w:t>одпрограммы является 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2048C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Pr="00BA0DE3">
        <w:rPr>
          <w:rFonts w:ascii="PT Astra Serif" w:hAnsi="PT Astra Serif" w:cs="Times New Roman"/>
          <w:sz w:val="28"/>
          <w:szCs w:val="28"/>
        </w:rPr>
        <w:t xml:space="preserve">городе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Pr="00BA0DE3">
        <w:rPr>
          <w:rFonts w:ascii="PT Astra Serif" w:hAnsi="PT Astra Serif" w:cs="Times New Roman"/>
          <w:sz w:val="28"/>
          <w:szCs w:val="28"/>
        </w:rPr>
        <w:t>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BA0DE3" w:rsidRDefault="00E27E43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>Достижение цели Подп</w:t>
      </w:r>
      <w:r w:rsidR="002048C9" w:rsidRPr="00BA0DE3">
        <w:rPr>
          <w:rFonts w:ascii="PT Astra Serif" w:hAnsi="PT Astra Serif" w:cs="Times New Roman"/>
          <w:sz w:val="28"/>
          <w:szCs w:val="28"/>
        </w:rPr>
        <w:t>рограммы будет осуществл</w:t>
      </w:r>
      <w:r w:rsidRPr="00BA0DE3">
        <w:rPr>
          <w:rFonts w:ascii="PT Astra Serif" w:hAnsi="PT Astra Serif" w:cs="Times New Roman"/>
          <w:sz w:val="28"/>
          <w:szCs w:val="28"/>
        </w:rPr>
        <w:t>яться путем выполнения следующей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задач</w:t>
      </w:r>
      <w:r w:rsidRPr="00BA0DE3">
        <w:rPr>
          <w:rFonts w:ascii="PT Astra Serif" w:hAnsi="PT Astra Serif" w:cs="Times New Roman"/>
          <w:sz w:val="28"/>
          <w:szCs w:val="28"/>
        </w:rPr>
        <w:t>и –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2048C9" w:rsidRPr="00BA0DE3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поставленной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задач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города 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о.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41868" w:rsidRPr="00BA0DE3" w:rsidRDefault="002048C9" w:rsidP="003A6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7F0A13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5C1BBB">
          <w:type w:val="continuous"/>
          <w:pgSz w:w="11906" w:h="16838"/>
          <w:pgMar w:top="1134" w:right="850" w:bottom="1134" w:left="1701" w:header="709" w:footer="709" w:gutter="0"/>
          <w:pgNumType w:start="15"/>
          <w:cols w:space="720"/>
        </w:sectPr>
      </w:pPr>
    </w:p>
    <w:p w:rsidR="00084B19" w:rsidRDefault="00084B19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lastRenderedPageBreak/>
        <w:br w:type="page"/>
      </w:r>
    </w:p>
    <w:p w:rsidR="00084B19" w:rsidRDefault="00084B19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084B19" w:rsidSect="005C1BBB"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:rsidR="00A85A85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Перечень  мероприятий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A85A85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7F0A13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город Щекино Щекинского района»</w:t>
      </w:r>
    </w:p>
    <w:p w:rsidR="00F67CBA" w:rsidRPr="00BA0DE3" w:rsidRDefault="00F67CBA" w:rsidP="00F67CBA">
      <w:pPr>
        <w:spacing w:after="0"/>
        <w:jc w:val="center"/>
        <w:rPr>
          <w:rFonts w:ascii="PT Astra Serif" w:eastAsia="Calibri" w:hAnsi="PT Astra Serif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RPr="00BA0DE3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RPr="00BA0DE3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RPr="00BA0DE3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Pr="00BA0DE3" w:rsidRDefault="006C6CE3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RPr="00BA0DE3" w:rsidTr="00CB168F">
        <w:trPr>
          <w:trHeight w:val="197"/>
        </w:trPr>
        <w:tc>
          <w:tcPr>
            <w:tcW w:w="3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5D3F4A" w:rsidRPr="00BA0DE3" w:rsidTr="005C1BBB">
        <w:trPr>
          <w:trHeight w:val="289"/>
        </w:trPr>
        <w:tc>
          <w:tcPr>
            <w:tcW w:w="3418" w:type="dxa"/>
            <w:vMerge w:val="restart"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5D3F4A" w:rsidRPr="00BA0DE3" w:rsidRDefault="005D3F4A" w:rsidP="00586E2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5D3F4A" w:rsidRPr="0028540C" w:rsidRDefault="00E73895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121 944,5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4A6EB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5D3F4A" w:rsidRPr="0028540C" w:rsidRDefault="004A6EB2" w:rsidP="00E738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70</w:t>
            </w:r>
            <w:r w:rsidR="00E7389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701,9</w:t>
            </w:r>
          </w:p>
        </w:tc>
        <w:tc>
          <w:tcPr>
            <w:tcW w:w="1419" w:type="dxa"/>
            <w:hideMark/>
          </w:tcPr>
          <w:p w:rsidR="005D3F4A" w:rsidRPr="0028540C" w:rsidRDefault="00E947C7" w:rsidP="001C74C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48 553,1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5D3F4A" w:rsidRPr="00BA0DE3" w:rsidRDefault="00E61ED3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5D3F4A" w:rsidRPr="00BA0DE3" w:rsidRDefault="00834E08" w:rsidP="0002354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</w:t>
            </w:r>
            <w:r w:rsidR="00E61ED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E61ED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дорожно-транспортному хозяйству администрация Щекинского района</w:t>
            </w:r>
          </w:p>
          <w:p w:rsidR="005D3F4A" w:rsidRPr="00BA0DE3" w:rsidRDefault="005D3F4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5D3F4A" w:rsidRPr="00BA0DE3" w:rsidTr="0015153B">
        <w:trPr>
          <w:trHeight w:val="194"/>
        </w:trPr>
        <w:tc>
          <w:tcPr>
            <w:tcW w:w="3418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5D3F4A" w:rsidRPr="0028540C" w:rsidRDefault="006C3AD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27</w:t>
            </w:r>
            <w:r w:rsidR="0046167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236,3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28540C" w:rsidRDefault="00341C72" w:rsidP="006C3AD3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</w:t>
            </w:r>
            <w:r w:rsidR="006C3AD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5</w:t>
            </w: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509,2</w:t>
            </w:r>
          </w:p>
        </w:tc>
        <w:tc>
          <w:tcPr>
            <w:tcW w:w="1419" w:type="dxa"/>
            <w:hideMark/>
          </w:tcPr>
          <w:p w:rsidR="005D3F4A" w:rsidRPr="0028540C" w:rsidRDefault="0046428F" w:rsidP="001C74C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69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087923" w:rsidRPr="0043339E" w:rsidRDefault="00E7389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42 602,0</w:t>
            </w:r>
          </w:p>
        </w:tc>
        <w:tc>
          <w:tcPr>
            <w:tcW w:w="1277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43339E" w:rsidRDefault="004A6EB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087923" w:rsidRPr="0043339E" w:rsidRDefault="00E73895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3 086,5</w:t>
            </w:r>
          </w:p>
        </w:tc>
        <w:tc>
          <w:tcPr>
            <w:tcW w:w="1419" w:type="dxa"/>
            <w:hideMark/>
          </w:tcPr>
          <w:p w:rsidR="00087923" w:rsidRPr="0028540C" w:rsidRDefault="00E947C7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72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087923" w:rsidRPr="0043339E" w:rsidRDefault="002A214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277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87923" w:rsidRPr="0043339E" w:rsidRDefault="002A2141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419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92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Pr="0043339E" w:rsidRDefault="00CD33D7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43339E" w:rsidRDefault="00CD33D7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54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12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631D2" w:rsidRPr="00BA0DE3" w:rsidTr="00414532">
        <w:trPr>
          <w:trHeight w:val="311"/>
        </w:trPr>
        <w:tc>
          <w:tcPr>
            <w:tcW w:w="3418" w:type="dxa"/>
            <w:vMerge w:val="restart"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1.1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631D2" w:rsidRPr="0043339E" w:rsidRDefault="003F58C2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56</w:t>
            </w:r>
            <w:r w:rsidR="0046167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188,3</w:t>
            </w:r>
          </w:p>
        </w:tc>
        <w:tc>
          <w:tcPr>
            <w:tcW w:w="1277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46167B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56 188,3</w:t>
            </w:r>
          </w:p>
        </w:tc>
        <w:tc>
          <w:tcPr>
            <w:tcW w:w="1419" w:type="dxa"/>
          </w:tcPr>
          <w:p w:rsidR="006631D2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18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22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631D2" w:rsidRPr="0043339E" w:rsidRDefault="0046167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46167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414532">
        <w:trPr>
          <w:trHeight w:val="264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631D2" w:rsidRPr="0043339E" w:rsidRDefault="00FD03F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FD03F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85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6"/>
        </w:trPr>
        <w:tc>
          <w:tcPr>
            <w:tcW w:w="3418" w:type="dxa"/>
            <w:vMerge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6631D2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0A7279">
        <w:trPr>
          <w:trHeight w:val="285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  <w:p w:rsidR="0015153B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C1BBB" w:rsidRDefault="005C1BB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C1BBB" w:rsidRPr="00BA0DE3" w:rsidRDefault="005C1BB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46428F" w:rsidRPr="0043339E" w:rsidRDefault="00E947C7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48 553,1</w:t>
            </w:r>
          </w:p>
        </w:tc>
        <w:tc>
          <w:tcPr>
            <w:tcW w:w="1277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43339E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E947C7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48 553,1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6C6CE3">
        <w:trPr>
          <w:trHeight w:val="273"/>
        </w:trPr>
        <w:tc>
          <w:tcPr>
            <w:tcW w:w="3418" w:type="dxa"/>
            <w:vMerge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43339E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46428F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3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43339E" w:rsidRDefault="00E947C7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E947C7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15153B">
        <w:trPr>
          <w:trHeight w:val="28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85"/>
        </w:trPr>
        <w:tc>
          <w:tcPr>
            <w:tcW w:w="3418" w:type="dxa"/>
            <w:vMerge w:val="restart"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040FF">
        <w:trPr>
          <w:trHeight w:val="415"/>
        </w:trPr>
        <w:tc>
          <w:tcPr>
            <w:tcW w:w="3418" w:type="dxa"/>
            <w:vMerge w:val="restart"/>
          </w:tcPr>
          <w:p w:rsidR="00681095" w:rsidRPr="00681095" w:rsidRDefault="00681095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1.3. Федеральный проект «Дорожная сеть»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81095" w:rsidRPr="0043339E" w:rsidRDefault="002F74D4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2F74D4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36347" w:rsidRPr="00BA0DE3" w:rsidRDefault="00481D09" w:rsidP="00636347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636347" w:rsidRPr="00BA0DE3" w:rsidRDefault="00636347" w:rsidP="006363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834E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43339E" w:rsidRDefault="002F74D4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2F74D4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3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8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E73895" w:rsidRPr="00BA0DE3" w:rsidTr="00681095">
        <w:trPr>
          <w:trHeight w:val="266"/>
        </w:trPr>
        <w:tc>
          <w:tcPr>
            <w:tcW w:w="3418" w:type="dxa"/>
            <w:vMerge w:val="restart"/>
          </w:tcPr>
          <w:p w:rsidR="00E73895" w:rsidRPr="00BA0DE3" w:rsidRDefault="00E738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3.1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E73895" w:rsidRPr="00BA0DE3" w:rsidRDefault="00E738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E73895" w:rsidRPr="00BA0DE3" w:rsidRDefault="00E738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73895" w:rsidRPr="00E73895" w:rsidRDefault="00E73895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389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E73895" w:rsidRPr="00E73895" w:rsidRDefault="00E73895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73895" w:rsidRPr="00E73895" w:rsidRDefault="00E73895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73895" w:rsidRPr="00E73895" w:rsidRDefault="00E73895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389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E73895" w:rsidRPr="00577E06" w:rsidRDefault="00E738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E73895" w:rsidRPr="00577E06" w:rsidRDefault="00E738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73895" w:rsidRPr="00BA0DE3" w:rsidRDefault="00E738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E73895" w:rsidRPr="00BA0DE3" w:rsidRDefault="00E738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E73895" w:rsidRPr="00BA0DE3" w:rsidRDefault="00E738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3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1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43339E" w:rsidRDefault="00E738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E73895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4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12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5C1BBB">
        <w:trPr>
          <w:trHeight w:val="378"/>
        </w:trPr>
        <w:tc>
          <w:tcPr>
            <w:tcW w:w="3418" w:type="dxa"/>
            <w:vMerge w:val="restart"/>
          </w:tcPr>
          <w:p w:rsidR="00481D09" w:rsidRPr="008B114A" w:rsidRDefault="00481D09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B114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1.4. Реализация приоритетных проектов Тульской области</w:t>
            </w:r>
          </w:p>
        </w:tc>
        <w:tc>
          <w:tcPr>
            <w:tcW w:w="1276" w:type="dxa"/>
          </w:tcPr>
          <w:p w:rsidR="00481D09" w:rsidRPr="00BA0DE3" w:rsidRDefault="00481D09" w:rsidP="005C1BB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69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8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0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6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43554F" w:rsidRDefault="00B60E5F" w:rsidP="0092050C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hAnsi="PT Astra Serif"/>
                <w:color w:val="000000"/>
                <w:sz w:val="20"/>
                <w:szCs w:val="20"/>
              </w:rPr>
              <w:t>1.5. Реализация проекта «Народный бюджет»</w:t>
            </w: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E73895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5 126,0</w:t>
            </w:r>
          </w:p>
        </w:tc>
        <w:tc>
          <w:tcPr>
            <w:tcW w:w="1277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554F" w:rsidRDefault="004A6EB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B60E5F" w:rsidRPr="0043554F" w:rsidRDefault="00E73895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2 436,5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 по вопросам жизнеобеспечения, строительства и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43554F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Pr="0043554F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A62F01" w:rsidRPr="00A62F01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5 126,0</w:t>
            </w:r>
          </w:p>
        </w:tc>
        <w:tc>
          <w:tcPr>
            <w:tcW w:w="1277" w:type="dxa"/>
          </w:tcPr>
          <w:p w:rsidR="00A62F01" w:rsidRPr="00A62F01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A62F01" w:rsidRPr="00A62F01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2 436,5</w:t>
            </w:r>
          </w:p>
        </w:tc>
        <w:tc>
          <w:tcPr>
            <w:tcW w:w="1419" w:type="dxa"/>
          </w:tcPr>
          <w:p w:rsidR="00A62F01" w:rsidRPr="00577E06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BA0DE3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B60E5F" w:rsidRPr="00B60E5F" w:rsidRDefault="00B60E5F" w:rsidP="00B60E5F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60E5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дорожно-транспортному хозяйству администрация Щекинского района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A62F01" w:rsidRPr="00A62F01" w:rsidRDefault="00A62F01" w:rsidP="00A62F01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1.6.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A62F01" w:rsidRPr="00A62F01" w:rsidRDefault="00A62F01" w:rsidP="0092050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A62F01" w:rsidRDefault="00A62F01" w:rsidP="0092050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A62F01" w:rsidRPr="00CC6090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43339E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43339E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5E2F4F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577E06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BA0DE3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A62F01" w:rsidRPr="00A62F01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A62F01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124B8" w:rsidRPr="00BA0DE3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6124B8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ремонту </w:t>
            </w:r>
          </w:p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124B8" w:rsidRPr="00BA0DE3" w:rsidRDefault="006124B8" w:rsidP="002D3C0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124B8" w:rsidRPr="00481D09" w:rsidRDefault="006124B8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124B8" w:rsidRPr="0043339E" w:rsidRDefault="006124B8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</w:t>
            </w:r>
            <w:r w:rsidR="00107A0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</w:t>
            </w: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</w:t>
            </w:r>
            <w:r w:rsidR="00107A0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</w:t>
            </w: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124B8" w:rsidRPr="00BA0DE3" w:rsidRDefault="006124B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6124B8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</w:p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124B8" w:rsidRPr="00BA0DE3" w:rsidTr="00922C0E">
        <w:trPr>
          <w:trHeight w:val="262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124B8" w:rsidRPr="00BA0DE3" w:rsidTr="00922C0E">
        <w:trPr>
          <w:trHeight w:val="28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124B8" w:rsidRPr="0043339E" w:rsidRDefault="006124B8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 xml:space="preserve">1 </w:t>
            </w:r>
            <w:r w:rsidR="00107A0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 xml:space="preserve">1 </w:t>
            </w:r>
            <w:r w:rsidR="00107A0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6124B8" w:rsidRPr="0043339E" w:rsidRDefault="006124B8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6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66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124B8" w:rsidRPr="0043339E" w:rsidRDefault="006124B8" w:rsidP="00586E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0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ED4A71">
        <w:trPr>
          <w:trHeight w:val="275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04B6F" w:rsidRPr="00BA0DE3" w:rsidTr="00DC6A39">
        <w:trPr>
          <w:trHeight w:val="171"/>
        </w:trPr>
        <w:tc>
          <w:tcPr>
            <w:tcW w:w="3418" w:type="dxa"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</w:tcPr>
          <w:p w:rsidR="00F04B6F" w:rsidRPr="00F04B6F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4B6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F04B6F" w:rsidRPr="0043339E" w:rsidRDefault="00126EAC" w:rsidP="0063388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127 844,5</w:t>
            </w:r>
          </w:p>
        </w:tc>
        <w:tc>
          <w:tcPr>
            <w:tcW w:w="1277" w:type="dxa"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F04B6F" w:rsidRPr="0043339E" w:rsidRDefault="004A6EB2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F04B6F" w:rsidRPr="0043339E" w:rsidRDefault="00126EAC" w:rsidP="0063388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76 601,9</w:t>
            </w:r>
          </w:p>
        </w:tc>
        <w:tc>
          <w:tcPr>
            <w:tcW w:w="1419" w:type="dxa"/>
          </w:tcPr>
          <w:p w:rsidR="00F04B6F" w:rsidRPr="00577E06" w:rsidRDefault="00107A03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48 553,1</w:t>
            </w:r>
          </w:p>
        </w:tc>
        <w:tc>
          <w:tcPr>
            <w:tcW w:w="1647" w:type="dxa"/>
          </w:tcPr>
          <w:p w:rsidR="00F04B6F" w:rsidRPr="00F04B6F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8214C" w:rsidRPr="00BA0DE3" w:rsidTr="00DC6A39">
        <w:trPr>
          <w:trHeight w:val="171"/>
        </w:trPr>
        <w:tc>
          <w:tcPr>
            <w:tcW w:w="3418" w:type="dxa"/>
            <w:vMerge w:val="restart"/>
            <w:hideMark/>
          </w:tcPr>
          <w:p w:rsidR="00A8214C" w:rsidRPr="00BA0DE3" w:rsidRDefault="00A8214C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A8214C" w:rsidRPr="0043339E" w:rsidRDefault="006124B8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</w:t>
            </w:r>
            <w:r w:rsidR="006338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236,3</w:t>
            </w:r>
          </w:p>
        </w:tc>
        <w:tc>
          <w:tcPr>
            <w:tcW w:w="1277" w:type="dxa"/>
            <w:hideMark/>
          </w:tcPr>
          <w:p w:rsidR="00A8214C" w:rsidRPr="0043339E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A8214C" w:rsidRPr="0043339E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A8214C" w:rsidRPr="0043339E" w:rsidRDefault="006124B8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</w:t>
            </w:r>
            <w:r w:rsidR="006338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509,2</w:t>
            </w:r>
          </w:p>
        </w:tc>
        <w:tc>
          <w:tcPr>
            <w:tcW w:w="1419" w:type="dxa"/>
            <w:hideMark/>
          </w:tcPr>
          <w:p w:rsidR="00A8214C" w:rsidRPr="00577E06" w:rsidRDefault="00A8214C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A8214C" w:rsidRPr="00BA0DE3" w:rsidRDefault="00681095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04B6F" w:rsidRPr="00BA0DE3" w:rsidTr="00DC6A39">
        <w:trPr>
          <w:trHeight w:val="162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F04B6F" w:rsidRPr="0043339E" w:rsidRDefault="00126EA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44 002,0</w:t>
            </w:r>
          </w:p>
        </w:tc>
        <w:tc>
          <w:tcPr>
            <w:tcW w:w="1277" w:type="dxa"/>
            <w:hideMark/>
          </w:tcPr>
          <w:p w:rsidR="00F04B6F" w:rsidRPr="0043339E" w:rsidRDefault="00F04B6F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4A6EB2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F04B6F" w:rsidRPr="0043339E" w:rsidRDefault="00126EAC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4 486,5</w:t>
            </w:r>
          </w:p>
        </w:tc>
        <w:tc>
          <w:tcPr>
            <w:tcW w:w="1419" w:type="dxa"/>
            <w:hideMark/>
          </w:tcPr>
          <w:p w:rsidR="00F04B6F" w:rsidRPr="00577E06" w:rsidRDefault="00107A03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6F" w:rsidRPr="00BA0DE3" w:rsidTr="00DC6A39">
        <w:trPr>
          <w:trHeight w:val="270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F04B6F" w:rsidRPr="0043339E" w:rsidRDefault="00F04B6F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2 502,0</w:t>
            </w:r>
          </w:p>
        </w:tc>
        <w:tc>
          <w:tcPr>
            <w:tcW w:w="1277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04B6F" w:rsidRPr="0043339E" w:rsidRDefault="00F04B6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2 502,0</w:t>
            </w:r>
          </w:p>
        </w:tc>
        <w:tc>
          <w:tcPr>
            <w:tcW w:w="1419" w:type="dxa"/>
            <w:hideMark/>
          </w:tcPr>
          <w:p w:rsidR="00F04B6F" w:rsidRPr="00577E06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Pr="0043339E" w:rsidRDefault="00323C2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277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43339E" w:rsidRDefault="00323C2A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  <w:hideMark/>
          </w:tcPr>
          <w:p w:rsidR="00710F26" w:rsidRPr="00577E06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277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43339E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419" w:type="dxa"/>
          </w:tcPr>
          <w:p w:rsidR="00710F26" w:rsidRPr="0028540C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Pr="00BA0DE3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06C66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D4536" w:rsidRPr="00BA0DE3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               </w:t>
      </w:r>
    </w:p>
    <w:p w:rsidR="00C8409D" w:rsidRPr="00BA0DE3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показателей результативности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>и эффективности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реализации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>п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>о</w:t>
      </w:r>
      <w:r w:rsidR="002C6052" w:rsidRPr="00BA0DE3">
        <w:rPr>
          <w:rFonts w:ascii="PT Astra Serif" w:eastAsia="Calibri" w:hAnsi="PT Astra Serif" w:cs="Times New Roman"/>
          <w:b/>
          <w:sz w:val="28"/>
          <w:szCs w:val="28"/>
        </w:rPr>
        <w:t>дпрограммы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995092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Модернизация и развитие автомобильных дорог</w:t>
      </w:r>
      <w:r w:rsidR="00C8409D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DE7B90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BA0DE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BA0DE3" w:rsidTr="00B775B1">
        <w:trPr>
          <w:trHeight w:val="1120"/>
        </w:trPr>
        <w:tc>
          <w:tcPr>
            <w:tcW w:w="183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B775B1" w:rsidRPr="00BA0DE3" w:rsidTr="00B775B1">
        <w:tc>
          <w:tcPr>
            <w:tcW w:w="183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BA0DE3" w:rsidTr="00265C10">
        <w:trPr>
          <w:trHeight w:val="893"/>
        </w:trPr>
        <w:tc>
          <w:tcPr>
            <w:tcW w:w="15309" w:type="dxa"/>
            <w:gridSpan w:val="12"/>
          </w:tcPr>
          <w:p w:rsidR="006E4650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BA0DE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BA0DE3" w:rsidTr="00B775B1">
        <w:trPr>
          <w:trHeight w:val="960"/>
        </w:trPr>
        <w:tc>
          <w:tcPr>
            <w:tcW w:w="1839" w:type="dxa"/>
            <w:vMerge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BA0DE3" w:rsidRDefault="0087495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2C14" w:rsidRPr="00BA0DE3" w:rsidRDefault="005C2C14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7B90" w:rsidRPr="00BA0DE3" w:rsidRDefault="00DE7B90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7128E" w:rsidRPr="00BA0DE3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4A5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5. Общая потребность в ресурсах </w:t>
      </w:r>
      <w:r w:rsidR="008B7F6E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854A52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C307FE" w:rsidRPr="00BA0DE3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BA0DE3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Наименование подп</w:t>
            </w:r>
            <w:r w:rsidR="001B0608" w:rsidRPr="00BA0DE3">
              <w:rPr>
                <w:rFonts w:ascii="PT Astra Serif" w:hAnsi="PT Astra Serif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1297F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4740C" w:rsidRPr="00BA0DE3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FD5080" w:rsidRPr="00BA0DE3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</w:tr>
      <w:tr w:rsidR="0084740C" w:rsidRPr="00BA0DE3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BA0DE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857E8A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127 844,5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  <w:r w:rsidR="00633884">
              <w:rPr>
                <w:rFonts w:ascii="PT Astra Serif" w:hAnsi="PT Astra Serif" w:cs="Times New Roman"/>
                <w:b/>
              </w:rPr>
              <w:t>8</w:t>
            </w:r>
            <w:r>
              <w:rPr>
                <w:rFonts w:ascii="PT Astra Serif" w:hAnsi="PT Astra Serif" w:cs="Times New Roman"/>
                <w:b/>
              </w:rPr>
              <w:t> 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857E8A" w:rsidP="00847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44 002,0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22970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77E06">
              <w:rPr>
                <w:rFonts w:ascii="PT Astra Serif" w:hAnsi="PT Astra Serif" w:cs="Times New Roman"/>
                <w:b/>
              </w:rPr>
              <w:t>2 502,0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CD3FE7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2 689,5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2 689,5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</w:tr>
      <w:tr w:rsidR="00D22970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857E8A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76 601,9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63388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 509,2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857E8A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4 486,5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22970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77E06">
              <w:rPr>
                <w:rFonts w:ascii="PT Astra Serif" w:hAnsi="PT Astra Serif" w:cs="Times New Roman"/>
              </w:rPr>
              <w:t>2 502,0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CD3FE7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48 553,1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36 826,0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</w:tr>
    </w:tbl>
    <w:p w:rsidR="008A2C16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F5B2D" w:rsidRPr="00BA0DE3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</w:t>
      </w:r>
    </w:p>
    <w:p w:rsidR="001C76FC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BA0DE3" w:rsidTr="00F909C4">
        <w:tc>
          <w:tcPr>
            <w:tcW w:w="2378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BA0DE3" w:rsidTr="00F909C4">
        <w:tc>
          <w:tcPr>
            <w:tcW w:w="2378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4</w:t>
            </w: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квартально на основании 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о приемке выполненных работ  КС</w:t>
            </w:r>
            <w:r w:rsidR="00A34E32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2, 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 отчет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</w:tbl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640826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A2C16" w:rsidRPr="00BA0DE3" w:rsidRDefault="008A2C16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  <w:sectPr w:rsidR="00084B19" w:rsidSect="005C1BBB">
          <w:headerReference w:type="even" r:id="rId14"/>
          <w:headerReference w:type="default" r:id="rId15"/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62157" w:rsidRPr="00BA0DE3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</w:t>
      </w:r>
      <w:r w:rsidR="00E41868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. Механизмы реализации </w:t>
      </w:r>
      <w:r w:rsidR="000D4CBB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16215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 </w:t>
      </w:r>
    </w:p>
    <w:p w:rsidR="004F5F36" w:rsidRPr="00BA0DE3" w:rsidRDefault="004F5F36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9D0E8D" w:rsidRPr="00BA0DE3" w:rsidRDefault="009D0E8D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контроль за деятельностью юридических лиц, связанных с реализацией программы, в части исполнения ими условий Программы.</w:t>
      </w: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9D0E8D" w:rsidRPr="00BA0DE3" w:rsidRDefault="009D0E8D" w:rsidP="009D0E8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обеспечить сохранность и развитие автомобильных дорог общего пользования в городе Щекино Щекинского района, улу</w:t>
      </w:r>
      <w:r w:rsidR="008E5CCE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чшить их техническое состояние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84B19" w:rsidRPr="00BA0DE3" w:rsidRDefault="00084B19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W w:w="4820" w:type="dxa"/>
        <w:tblInd w:w="4644" w:type="dxa"/>
        <w:tblLook w:val="04A0" w:firstRow="1" w:lastRow="0" w:firstColumn="1" w:lastColumn="0" w:noHBand="0" w:noVBand="1"/>
      </w:tblPr>
      <w:tblGrid>
        <w:gridCol w:w="4820"/>
      </w:tblGrid>
      <w:tr w:rsidR="00FC4084" w:rsidRPr="00BA0DE3" w:rsidTr="00034A7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FC4084">
            <w:pPr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2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</w:rPr>
              <w:t>Щекинского района»</w:t>
            </w:r>
          </w:p>
        </w:tc>
      </w:tr>
    </w:tbl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C4084" w:rsidRPr="00BA0DE3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3A1F5E" w:rsidRPr="00BA0DE3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7F0A13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Исполнитель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8D63C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387" w:type="dxa"/>
            <w:hideMark/>
          </w:tcPr>
          <w:p w:rsidR="007F0A13" w:rsidRPr="00BA0DE3" w:rsidRDefault="007F0A13" w:rsidP="00C82D8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 </w:t>
            </w:r>
            <w:r w:rsidR="00C82D8F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  дорожно-транспортному хозяйству администрации Щекинского района) </w:t>
            </w:r>
          </w:p>
        </w:tc>
      </w:tr>
      <w:tr w:rsidR="00F47C78" w:rsidRPr="00BA0DE3" w:rsidTr="00034A74">
        <w:tc>
          <w:tcPr>
            <w:tcW w:w="4077" w:type="dxa"/>
          </w:tcPr>
          <w:p w:rsidR="00F47C78" w:rsidRPr="00BA0DE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387" w:type="dxa"/>
          </w:tcPr>
          <w:p w:rsidR="00F47C78" w:rsidRPr="00BA0DE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B5780B" w:rsidRPr="00BA0DE3" w:rsidTr="00034A74">
        <w:trPr>
          <w:trHeight w:val="369"/>
        </w:trPr>
        <w:tc>
          <w:tcPr>
            <w:tcW w:w="4077" w:type="dxa"/>
          </w:tcPr>
          <w:p w:rsidR="00B5780B" w:rsidRPr="00BA0DE3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B5780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387" w:type="dxa"/>
          </w:tcPr>
          <w:p w:rsidR="00B5780B" w:rsidRPr="00BA0DE3" w:rsidRDefault="00E25703" w:rsidP="00BB24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(цели)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количества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51BA4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 по причине недостатков содержания улично-дорожной сети в </w:t>
            </w:r>
            <w:r w:rsidR="00EE161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Щекино.</w:t>
            </w:r>
          </w:p>
          <w:p w:rsidR="007F0A13" w:rsidRPr="00BA0DE3" w:rsidRDefault="00530319" w:rsidP="00BB24A6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пешеходов, нарушивших ПДД в г. Щекино.</w:t>
            </w:r>
          </w:p>
        </w:tc>
      </w:tr>
      <w:tr w:rsidR="007F0A13" w:rsidRPr="00BA0DE3" w:rsidTr="00034A74">
        <w:trPr>
          <w:trHeight w:val="1999"/>
        </w:trPr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рганизации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50EED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F50EE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правового сознания и предупреждение опасного поведения участников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B258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Целевые показатели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(индикаторы) 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1E0F05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7F0A13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пешеходов, нарушивших ПДД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387" w:type="dxa"/>
            <w:hideMark/>
          </w:tcPr>
          <w:p w:rsidR="007F0A13" w:rsidRPr="00BA0DE3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hideMark/>
          </w:tcPr>
          <w:p w:rsidR="004A1899" w:rsidRPr="00D46523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Общий объем фин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ансирования 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«Повышение безопасности дорожного движения в муниципальном образовании город Щекино Щекинского района» составит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A34E32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6 858,4</w:t>
            </w:r>
            <w:r w:rsidRPr="00D46523">
              <w:rPr>
                <w:rFonts w:ascii="PT Astra Serif" w:eastAsia="Times New Roman" w:hAnsi="PT Astra Serif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A34E32">
              <w:rPr>
                <w:rFonts w:ascii="PT Astra Serif" w:eastAsia="Times New Roman" w:hAnsi="PT Astra Serif" w:cs="Times New Roman"/>
                <w:sz w:val="28"/>
                <w:szCs w:val="28"/>
              </w:rPr>
              <w:t>2 808,4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D54D2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A34E32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6 858,4</w:t>
            </w:r>
            <w:r w:rsidR="005049E5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A34E32">
              <w:rPr>
                <w:rFonts w:ascii="PT Astra Serif" w:eastAsia="Times New Roman" w:hAnsi="PT Astra Serif" w:cs="Times New Roman"/>
                <w:sz w:val="28"/>
                <w:szCs w:val="28"/>
              </w:rPr>
              <w:t>2 808,4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3 500,0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8085D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BD68E5" w:rsidRPr="00BA0DE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7F0A13" w:rsidRPr="00BA0DE3" w:rsidRDefault="007F0A13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овысить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уровень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безопасност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дорожного движения на территории муниципального образования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Щекино.</w:t>
            </w:r>
          </w:p>
          <w:p w:rsidR="0016364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с пострадавшими по причине недостатков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содержания улично-дорожной сети в </w:t>
            </w:r>
            <w:r w:rsidR="00E569B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г.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Щекино.</w:t>
            </w:r>
          </w:p>
          <w:p w:rsidR="00163643" w:rsidRPr="00BA0DE3" w:rsidRDefault="00530319" w:rsidP="00FC408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пешеходов, нарушивших ПДД в г. Щекино.</w:t>
            </w:r>
          </w:p>
        </w:tc>
      </w:tr>
    </w:tbl>
    <w:p w:rsidR="006A08E0" w:rsidRPr="00BA0DE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Общая характер</w:t>
      </w:r>
      <w:r w:rsidR="009F05B0" w:rsidRPr="00BA0DE3">
        <w:rPr>
          <w:rFonts w:ascii="PT Astra Serif" w:eastAsia="Times New Roman" w:hAnsi="PT Astra Serif" w:cs="Times New Roman"/>
          <w:b/>
          <w:sz w:val="28"/>
          <w:szCs w:val="28"/>
        </w:rPr>
        <w:t>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F32CFA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F32CFA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городу Щекино в 2017 году на территории города Щекино совершено 41 дорожно-транспортное происшествие без жертв, из которых в 6 случаях имелись недостатки содержания улично-дорожной сети; пострадали 47 человек, из которых 6 человек пострадали по причине недостатков содержания улично-дорожной сети.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 w:rsidRPr="00BA0DE3">
        <w:rPr>
          <w:rFonts w:ascii="PT Astra Serif" w:hAnsi="PT Astra Serif" w:cs="Times New Roman"/>
          <w:sz w:val="28"/>
          <w:szCs w:val="28"/>
        </w:rPr>
        <w:t xml:space="preserve">городе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433240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EC798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EC798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Pr="00BA0DE3">
        <w:rPr>
          <w:rFonts w:ascii="PT Astra Serif" w:hAnsi="PT Astra Serif" w:cs="Times New Roman"/>
          <w:sz w:val="28"/>
          <w:szCs w:val="28"/>
        </w:rPr>
        <w:t xml:space="preserve"> 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автомобильных дорог в г. Щекино путем финансирования конкретных мероприятий, более оперативно решать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>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Pr="00BA0DE3" w:rsidRDefault="00367A25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C6052" w:rsidRPr="00BA0DE3" w:rsidRDefault="002C6052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005460" w:rsidRPr="00BA0DE3">
        <w:rPr>
          <w:rFonts w:ascii="PT Astra Serif" w:hAnsi="PT Astra Serif" w:cs="Times New Roman"/>
          <w:b/>
          <w:sz w:val="28"/>
          <w:szCs w:val="28"/>
        </w:rPr>
        <w:t>Подп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Цели </w:t>
      </w:r>
      <w:r w:rsidR="00005460" w:rsidRPr="00BA0DE3">
        <w:rPr>
          <w:rFonts w:ascii="PT Astra Serif" w:hAnsi="PT Astra Serif" w:cs="Times New Roman"/>
          <w:sz w:val="28"/>
          <w:szCs w:val="28"/>
        </w:rPr>
        <w:t>Подп</w:t>
      </w:r>
      <w:r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AC3F6E" w:rsidRPr="00BA0DE3">
        <w:rPr>
          <w:rFonts w:ascii="PT Astra Serif" w:hAnsi="PT Astra Serif" w:cs="Times New Roman"/>
          <w:sz w:val="28"/>
          <w:szCs w:val="28"/>
        </w:rPr>
        <w:t>ого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3F6E"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</w:t>
      </w:r>
      <w:r w:rsidR="002048C9" w:rsidRPr="00BA0DE3">
        <w:rPr>
          <w:rFonts w:ascii="PT Astra Serif" w:hAnsi="PT Astra Serif" w:cs="Times New Roman"/>
          <w:sz w:val="28"/>
          <w:szCs w:val="28"/>
        </w:rPr>
        <w:t>оличества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ДТП </w:t>
      </w:r>
      <w:r w:rsidR="00566E7C" w:rsidRPr="00BA0DE3">
        <w:rPr>
          <w:rFonts w:ascii="PT Astra Serif" w:hAnsi="PT Astra Serif" w:cs="Times New Roman"/>
          <w:sz w:val="28"/>
          <w:szCs w:val="28"/>
        </w:rPr>
        <w:t>по причине недостатков содержания улично-дорожной сети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2048C9" w:rsidRPr="00BA0DE3">
        <w:rPr>
          <w:rFonts w:ascii="PT Astra Serif" w:hAnsi="PT Astra Serif" w:cs="Times New Roman"/>
          <w:sz w:val="28"/>
          <w:szCs w:val="28"/>
        </w:rPr>
        <w:t>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ДТП с пострадавшими по причине недостатков содержания улично-дорожной сети в г. Щекино;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4)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BA0DE3" w:rsidRDefault="00005460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целей П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005460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8B5020" w:rsidRPr="00BA0DE3">
        <w:rPr>
          <w:rFonts w:ascii="PT Astra Serif" w:hAnsi="PT Astra Serif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BA0DE3" w:rsidRDefault="002048C9" w:rsidP="002048C9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2048C9" w:rsidRPr="00BA0DE3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  <w:sectPr w:rsidR="002048C9" w:rsidRPr="00BA0DE3" w:rsidSect="005C1BB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84B19" w:rsidRDefault="00084B19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br w:type="page"/>
      </w:r>
    </w:p>
    <w:p w:rsidR="00084B19" w:rsidRDefault="00084B19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  <w:sectPr w:rsidR="00084B19" w:rsidSect="005C1BB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100C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3. Перечень  мероприятий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2C100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36125" w:rsidRPr="00BA0DE3" w:rsidRDefault="0094466C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</w:t>
      </w:r>
      <w:r w:rsidRPr="00BA0DE3">
        <w:rPr>
          <w:rFonts w:ascii="PT Astra Serif" w:hAnsi="PT Astra Serif" w:cs="Times New Roman"/>
          <w:b/>
          <w:sz w:val="28"/>
          <w:szCs w:val="28"/>
        </w:rPr>
        <w:t>ского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836125" w:rsidRPr="00BA0DE3" w:rsidRDefault="00836125" w:rsidP="00836125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5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BA0DE3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Срок   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Исполнитель (соисполнитель)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</w:r>
          </w:p>
        </w:tc>
      </w:tr>
      <w:tr w:rsidR="00664BBE" w:rsidRPr="00BA0DE3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Всего</w:t>
            </w:r>
          </w:p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(тыс. руб.)</w:t>
            </w:r>
          </w:p>
        </w:tc>
        <w:tc>
          <w:tcPr>
            <w:tcW w:w="2626" w:type="pct"/>
            <w:gridSpan w:val="5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внебюджетных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195810">
        <w:trPr>
          <w:trHeight w:val="172"/>
        </w:trPr>
        <w:tc>
          <w:tcPr>
            <w:tcW w:w="721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Мероприятие 1 Повышение уровня обустройства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B4E49" w:rsidRPr="00D46523" w:rsidRDefault="00195D85" w:rsidP="000B63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26 608,4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195D85" w:rsidP="000B63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26 608,4</w:t>
            </w:r>
          </w:p>
        </w:tc>
        <w:tc>
          <w:tcPr>
            <w:tcW w:w="481" w:type="pct"/>
            <w:hideMark/>
          </w:tcPr>
          <w:p w:rsidR="006B4E49" w:rsidRPr="00D46523" w:rsidRDefault="006B4E49" w:rsidP="00845B7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B4E49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6B4E49" w:rsidRPr="00BA0DE3" w:rsidRDefault="006B4E49" w:rsidP="0075208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64BBE" w:rsidRPr="00BA0DE3" w:rsidTr="00EF0265">
        <w:trPr>
          <w:trHeight w:val="196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05732D">
        <w:trPr>
          <w:trHeight w:val="269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B4E49" w:rsidRPr="00D46523" w:rsidRDefault="00195D8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2 758,4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195D8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2 758,4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46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47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B4E49" w:rsidRPr="00D46523" w:rsidRDefault="00CC322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</w:t>
            </w:r>
            <w:r w:rsidR="006B4E49" w:rsidRPr="00D46523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CC3220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</w:t>
            </w:r>
            <w:r w:rsidR="006B4E49" w:rsidRPr="00D46523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1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6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6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BF0CE3">
        <w:trPr>
          <w:trHeight w:val="292"/>
        </w:trPr>
        <w:tc>
          <w:tcPr>
            <w:tcW w:w="721" w:type="pct"/>
            <w:vMerge w:val="restart"/>
          </w:tcPr>
          <w:p w:rsidR="00195D85" w:rsidRPr="00BA0DE3" w:rsidRDefault="00195D85" w:rsidP="006744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1.1 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195D85" w:rsidRPr="00BA0DE3" w:rsidRDefault="00195D85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26 608,4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26 608,4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674472">
        <w:trPr>
          <w:trHeight w:val="357"/>
        </w:trPr>
        <w:tc>
          <w:tcPr>
            <w:tcW w:w="721" w:type="pct"/>
            <w:vMerge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674472">
        <w:trPr>
          <w:trHeight w:val="334"/>
        </w:trPr>
        <w:tc>
          <w:tcPr>
            <w:tcW w:w="721" w:type="pct"/>
            <w:vMerge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2 758,4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2 758,4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674472">
        <w:trPr>
          <w:trHeight w:val="465"/>
        </w:trPr>
        <w:tc>
          <w:tcPr>
            <w:tcW w:w="721" w:type="pct"/>
            <w:vMerge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CA0C18">
        <w:trPr>
          <w:trHeight w:val="303"/>
        </w:trPr>
        <w:tc>
          <w:tcPr>
            <w:tcW w:w="721" w:type="pct"/>
            <w:vMerge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588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481" w:type="pct"/>
          </w:tcPr>
          <w:p w:rsidR="00195D85" w:rsidRPr="00D4652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559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677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92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DB6940">
        <w:trPr>
          <w:trHeight w:val="245"/>
        </w:trPr>
        <w:tc>
          <w:tcPr>
            <w:tcW w:w="0" w:type="auto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BF0CE3">
        <w:trPr>
          <w:trHeight w:val="435"/>
        </w:trPr>
        <w:tc>
          <w:tcPr>
            <w:tcW w:w="0" w:type="auto"/>
            <w:vMerge w:val="restart"/>
          </w:tcPr>
          <w:p w:rsidR="00287708" w:rsidRPr="00BA0DE3" w:rsidRDefault="0005732D" w:rsidP="00544113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Пропаганда </w:t>
            </w: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BA0DE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287708" w:rsidRPr="00BA0DE3" w:rsidRDefault="00287708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BA0DE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 </w:t>
            </w:r>
          </w:p>
          <w:p w:rsidR="00287708" w:rsidRPr="00BA0DE3" w:rsidRDefault="00287708" w:rsidP="002877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287708" w:rsidRPr="00BA0DE3" w:rsidRDefault="00287708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BA0DE3" w:rsidRDefault="008B4C13" w:rsidP="005132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06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95D85" w:rsidRPr="00BA0DE3" w:rsidTr="00BF0CE3">
        <w:trPr>
          <w:trHeight w:val="383"/>
        </w:trPr>
        <w:tc>
          <w:tcPr>
            <w:tcW w:w="721" w:type="pct"/>
            <w:vMerge w:val="restart"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195D85" w:rsidRPr="00BA0DE3" w:rsidRDefault="00195D8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195D85" w:rsidRPr="00D46523" w:rsidRDefault="00195D85" w:rsidP="00BC1E4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26 858,4</w:t>
            </w:r>
          </w:p>
        </w:tc>
        <w:tc>
          <w:tcPr>
            <w:tcW w:w="588" w:type="pct"/>
            <w:hideMark/>
          </w:tcPr>
          <w:p w:rsidR="00195D85" w:rsidRPr="00D4652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195D85" w:rsidRPr="00D4652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26 858,4</w:t>
            </w:r>
          </w:p>
        </w:tc>
        <w:tc>
          <w:tcPr>
            <w:tcW w:w="481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195D85" w:rsidRPr="00BA0DE3" w:rsidTr="00BF0CE3">
        <w:trPr>
          <w:trHeight w:val="153"/>
        </w:trPr>
        <w:tc>
          <w:tcPr>
            <w:tcW w:w="0" w:type="auto"/>
            <w:vMerge/>
            <w:hideMark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195D85" w:rsidRPr="00D4652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588" w:type="pct"/>
            <w:hideMark/>
          </w:tcPr>
          <w:p w:rsidR="00195D85" w:rsidRPr="00D4652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195D85" w:rsidRPr="00D4652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481" w:type="pct"/>
            <w:hideMark/>
          </w:tcPr>
          <w:p w:rsidR="00195D85" w:rsidRPr="00BA0DE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195D85" w:rsidRPr="00BA0DE3" w:rsidTr="00BF0CE3">
        <w:trPr>
          <w:trHeight w:val="294"/>
        </w:trPr>
        <w:tc>
          <w:tcPr>
            <w:tcW w:w="0" w:type="auto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195D85" w:rsidRPr="00D46523" w:rsidRDefault="00195D85" w:rsidP="003F10A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2 808,4</w:t>
            </w:r>
          </w:p>
        </w:tc>
        <w:tc>
          <w:tcPr>
            <w:tcW w:w="588" w:type="pct"/>
          </w:tcPr>
          <w:p w:rsidR="00195D85" w:rsidRPr="00D4652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195D85" w:rsidRPr="00D4652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195D85" w:rsidRPr="00D46523" w:rsidRDefault="00195D85" w:rsidP="006C08DA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2 808,4</w:t>
            </w:r>
          </w:p>
        </w:tc>
        <w:tc>
          <w:tcPr>
            <w:tcW w:w="481" w:type="pct"/>
          </w:tcPr>
          <w:p w:rsidR="00195D85" w:rsidRPr="00BA0DE3" w:rsidRDefault="00195D85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195D85" w:rsidRPr="00BA0DE3" w:rsidRDefault="00195D8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6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8F5143" w:rsidRPr="00D4652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58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8F5143" w:rsidRPr="00D46523" w:rsidRDefault="0068085D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588" w:type="pct"/>
            <w:hideMark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68085D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  <w:hideMark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144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F5143" w:rsidRPr="00D4652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D46523" w:rsidRDefault="0068085D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1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F5143" w:rsidRPr="00BA0DE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BA0DE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1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F5143" w:rsidRPr="00BA0DE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BA0DE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</w:tbl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6908F5" w:rsidRPr="00BA0DE3" w:rsidRDefault="006908F5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B290E" w:rsidRPr="00BA0DE3" w:rsidRDefault="00E036C9" w:rsidP="00BB290E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и эффективности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одпрограммы </w:t>
      </w:r>
    </w:p>
    <w:p w:rsidR="00B80DD8" w:rsidRPr="00BA0DE3" w:rsidRDefault="00E036C9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BB290E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E036C9" w:rsidRPr="00BA0DE3" w:rsidRDefault="003B17C0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F75EED" w:rsidRPr="00BA0DE3" w:rsidRDefault="00F75EED" w:rsidP="00F75EE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BA0DE3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BA0DE3" w:rsidTr="00C72659">
        <w:trPr>
          <w:trHeight w:val="1120"/>
        </w:trPr>
        <w:tc>
          <w:tcPr>
            <w:tcW w:w="183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75EED" w:rsidRPr="00BA0DE3" w:rsidTr="00C72659">
        <w:tc>
          <w:tcPr>
            <w:tcW w:w="183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BA0DE3" w:rsidTr="00C72659">
        <w:trPr>
          <w:trHeight w:val="736"/>
        </w:trPr>
        <w:tc>
          <w:tcPr>
            <w:tcW w:w="15417" w:type="dxa"/>
            <w:gridSpan w:val="12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C47CD" w:rsidRPr="00BA0DE3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Задача№2 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BA0DE3" w:rsidTr="00C72659">
        <w:trPr>
          <w:trHeight w:val="2154"/>
        </w:trPr>
        <w:tc>
          <w:tcPr>
            <w:tcW w:w="1839" w:type="dxa"/>
            <w:vMerge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Количество ДТП с пострадавшими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BA0DE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</w:t>
            </w:r>
            <w:r w:rsidR="00C72472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BA0DE3" w:rsidTr="00DB6940">
        <w:trPr>
          <w:trHeight w:val="269"/>
        </w:trPr>
        <w:tc>
          <w:tcPr>
            <w:tcW w:w="183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BA0DE3" w:rsidTr="00C72659">
        <w:trPr>
          <w:trHeight w:val="1440"/>
        </w:trPr>
        <w:tc>
          <w:tcPr>
            <w:tcW w:w="183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B33563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BA0DE3" w:rsidRDefault="00F75EED" w:rsidP="00E036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036C9" w:rsidRPr="00BA0DE3" w:rsidRDefault="00E036C9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6125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5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. Общая потребность в ресурсах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</w:p>
    <w:p w:rsidR="00836125" w:rsidRPr="00BA0DE3" w:rsidRDefault="00845B73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BA0DE3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Наименование </w:t>
            </w:r>
            <w:r w:rsidR="00D77819" w:rsidRPr="00BA0DE3">
              <w:rPr>
                <w:rFonts w:ascii="PT Astra Serif" w:hAnsi="PT Astra Serif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36125" w:rsidRPr="00BA0DE3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36125" w:rsidRPr="00BA0DE3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3230E9" w:rsidRPr="00BA0DE3" w:rsidTr="003230E9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</w:t>
            </w:r>
          </w:p>
        </w:tc>
      </w:tr>
      <w:tr w:rsidR="00CC1821" w:rsidRPr="00BA0DE3" w:rsidTr="001A08A0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D46523" w:rsidRDefault="00195D85" w:rsidP="00600C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26 858,4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62707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195D8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2 808,4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00CF5" w:rsidP="00600C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670CAF" w:rsidRPr="00BA0DE3">
              <w:rPr>
                <w:rFonts w:ascii="PT Astra Serif" w:hAnsi="PT Astra Serif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025B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CC1821" w:rsidRPr="00BA0DE3">
              <w:rPr>
                <w:rFonts w:ascii="PT Astra Serif" w:hAnsi="PT Astra Serif" w:cs="Times New Roman"/>
                <w:b/>
              </w:rPr>
              <w:t>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</w:tr>
      <w:tr w:rsidR="00195D85" w:rsidRPr="00BA0DE3" w:rsidTr="00670CAF">
        <w:trPr>
          <w:cantSplit/>
          <w:trHeight w:val="647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D85" w:rsidRPr="00BA0DE3" w:rsidRDefault="00195D8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5" w:rsidRPr="00BA0DE3" w:rsidRDefault="00195D85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5" w:rsidRPr="00195D85" w:rsidRDefault="00195D85" w:rsidP="006C08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95D85">
              <w:rPr>
                <w:rFonts w:ascii="PT Astra Serif" w:hAnsi="PT Astra Serif" w:cs="Times New Roman"/>
              </w:rPr>
              <w:t>26 858,4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5" w:rsidRPr="00195D85" w:rsidRDefault="00195D85" w:rsidP="006C08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95D85">
              <w:rPr>
                <w:rFonts w:ascii="PT Astra Serif" w:hAnsi="PT Astra Serif" w:cs="Times New Roman"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5" w:rsidRPr="00195D85" w:rsidRDefault="00195D85" w:rsidP="006C08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195D85">
              <w:rPr>
                <w:rFonts w:ascii="PT Astra Serif" w:hAnsi="PT Astra Serif" w:cs="Times New Roman"/>
              </w:rPr>
              <w:t>2 808,4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3 500,0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3 500,0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5D85" w:rsidRPr="00195D85" w:rsidRDefault="00195D85" w:rsidP="006C08DA">
            <w:pPr>
              <w:rPr>
                <w:rFonts w:ascii="PT Astra Serif" w:hAnsi="PT Astra Serif"/>
              </w:rPr>
            </w:pPr>
            <w:r w:rsidRPr="00195D85">
              <w:rPr>
                <w:rFonts w:ascii="PT Astra Serif" w:hAnsi="PT Astra Serif" w:cs="Times New Roman"/>
              </w:rPr>
              <w:t>4 500,0</w:t>
            </w:r>
          </w:p>
        </w:tc>
      </w:tr>
    </w:tbl>
    <w:p w:rsidR="00836125" w:rsidRPr="00BA0DE3" w:rsidRDefault="00836125" w:rsidP="00836125">
      <w:pPr>
        <w:rPr>
          <w:rFonts w:ascii="PT Astra Serif" w:hAnsi="PT Astra Serif"/>
          <w:sz w:val="28"/>
          <w:szCs w:val="28"/>
        </w:rPr>
      </w:pPr>
    </w:p>
    <w:p w:rsidR="00836125" w:rsidRPr="00BA0DE3" w:rsidRDefault="00836125" w:rsidP="00836125">
      <w:pPr>
        <w:shd w:val="clear" w:color="auto" w:fill="FFFFFF"/>
        <w:rPr>
          <w:rFonts w:ascii="PT Astra Serif" w:hAnsi="PT Astra Serif"/>
        </w:rPr>
      </w:pPr>
    </w:p>
    <w:p w:rsidR="00440522" w:rsidRPr="00BA0DE3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  <w:r w:rsidR="00F11E3D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>показателей результативности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8B4148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образовании </w:t>
      </w:r>
    </w:p>
    <w:p w:rsidR="008B4148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836125" w:rsidRPr="00BA0DE3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BA0DE3" w:rsidTr="003E2DC2">
        <w:tc>
          <w:tcPr>
            <w:tcW w:w="2366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BA0DE3" w:rsidTr="003E2DC2">
        <w:tc>
          <w:tcPr>
            <w:tcW w:w="2366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122F44" w:rsidRPr="00BA0DE3" w:rsidTr="003E2DC2">
        <w:trPr>
          <w:trHeight w:val="2113"/>
        </w:trPr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Количество пешеходов, нарушивших ПДД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BF2917" w:rsidRPr="00BA0DE3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B4D55" w:rsidRPr="00BA0DE3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3B4D55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E3769" w:rsidRPr="00BA0DE3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</w:t>
      </w:r>
      <w:r w:rsidR="00DE3769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</w:t>
      </w:r>
      <w:r w:rsidR="00BF291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ализации </w:t>
      </w:r>
      <w:r w:rsidR="00EF3F8D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087494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</w:t>
      </w:r>
    </w:p>
    <w:p w:rsidR="00932912" w:rsidRPr="00BA0DE3" w:rsidRDefault="00932912" w:rsidP="00F67C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203763" w:rsidRPr="00BA0DE3" w:rsidRDefault="00203763" w:rsidP="002037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контроль за деятельностью юридических лиц, связанных с реализацией Подпрограммы, в части исполнения ими условий Подпрограммы.</w:t>
      </w: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благоустройства,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строительства и дорожно-транспортному хозяйству администрации муниципального образования Щекинский район.</w:t>
      </w:r>
    </w:p>
    <w:p w:rsidR="00203763" w:rsidRPr="00BA0DE3" w:rsidRDefault="00203763" w:rsidP="0020376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повысить уровень безопасности дорожного движения в г. Щекино, сократить количество ДТП по причине недостатков содержания улично-дорожной сети, сократить количество ДТП с пострадавшими по причине недостатков содержания улично-дорожной сети в г. Щекино, сократить количество пешеходов, нарушивших ПДД в г. Щекино.</w:t>
      </w:r>
    </w:p>
    <w:p w:rsidR="00DE3769" w:rsidRPr="00BA0DE3" w:rsidRDefault="00DE3769" w:rsidP="00DE3769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E1EC1" w:rsidRPr="00391A6C" w:rsidTr="00D86EC3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E1EC1" w:rsidRPr="00391A6C" w:rsidRDefault="002E1EC1" w:rsidP="002E1EC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2E1EC1" w:rsidRPr="00391A6C" w:rsidRDefault="002E1EC1" w:rsidP="0099030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990301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483371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99030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EC1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2E1EC1" w:rsidRPr="00BA0DE3" w:rsidRDefault="002E1EC1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Pr="00BA0DE3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BA0DE3" w:rsidSect="005C1BBB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A6" w:rsidRDefault="003860A6">
      <w:pPr>
        <w:spacing w:after="0" w:line="240" w:lineRule="auto"/>
      </w:pPr>
      <w:r>
        <w:separator/>
      </w:r>
    </w:p>
  </w:endnote>
  <w:endnote w:type="continuationSeparator" w:id="0">
    <w:p w:rsidR="003860A6" w:rsidRDefault="0038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19" w:rsidRDefault="003860A6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7pt;z-index:-251658752;mso-position-vertical-relative:page">
          <v:imagedata r:id="rId1" o:title=""/>
          <w10:wrap anchory="page"/>
        </v:shape>
        <o:OLEObject Type="Embed" ProgID="Word.Picture.8" ShapeID="_x0000_s2050" DrawAspect="Content" ObjectID="_1661781313" r:id="rId2"/>
      </w:pict>
    </w:r>
    <w:r w:rsidR="00A17B3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A6" w:rsidRDefault="003860A6">
      <w:pPr>
        <w:spacing w:after="0" w:line="240" w:lineRule="auto"/>
      </w:pPr>
      <w:r>
        <w:separator/>
      </w:r>
    </w:p>
  </w:footnote>
  <w:footnote w:type="continuationSeparator" w:id="0">
    <w:p w:rsidR="003860A6" w:rsidRDefault="0038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084B19" w:rsidRDefault="00084B19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084B19" w:rsidRDefault="00084B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084B19" w:rsidRDefault="00084B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F9A">
          <w:rPr>
            <w:noProof/>
          </w:rPr>
          <w:t>2</w:t>
        </w:r>
        <w:r>
          <w:fldChar w:fldCharType="end"/>
        </w:r>
      </w:p>
    </w:sdtContent>
  </w:sdt>
  <w:p w:rsidR="00084B19" w:rsidRPr="002B52DF" w:rsidRDefault="00084B19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642331"/>
      <w:docPartObj>
        <w:docPartGallery w:val="Page Numbers (Top of Page)"/>
        <w:docPartUnique/>
      </w:docPartObj>
    </w:sdtPr>
    <w:sdtEndPr/>
    <w:sdtContent>
      <w:p w:rsidR="00084B19" w:rsidRDefault="00084B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F9A">
          <w:rPr>
            <w:noProof/>
          </w:rPr>
          <w:t>1</w:t>
        </w:r>
        <w:r>
          <w:fldChar w:fldCharType="end"/>
        </w:r>
      </w:p>
    </w:sdtContent>
  </w:sdt>
  <w:p w:rsidR="00084B19" w:rsidRPr="002B52DF" w:rsidRDefault="00084B19" w:rsidP="002B52D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19" w:rsidRDefault="00084B19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084B19" w:rsidRDefault="00084B19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19" w:rsidRDefault="00084B19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24F9A">
      <w:rPr>
        <w:rStyle w:val="ad"/>
        <w:noProof/>
      </w:rPr>
      <w:t>25</w:t>
    </w:r>
    <w:r>
      <w:rPr>
        <w:rStyle w:val="ad"/>
      </w:rPr>
      <w:fldChar w:fldCharType="end"/>
    </w:r>
  </w:p>
  <w:p w:rsidR="00084B19" w:rsidRDefault="00084B19">
    <w:pPr>
      <w:pStyle w:val="a8"/>
    </w:pPr>
  </w:p>
  <w:p w:rsidR="00084B19" w:rsidRPr="00A92150" w:rsidRDefault="00084B19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F7D"/>
    <w:rsid w:val="00003A87"/>
    <w:rsid w:val="00003D90"/>
    <w:rsid w:val="00003E52"/>
    <w:rsid w:val="00005460"/>
    <w:rsid w:val="00012301"/>
    <w:rsid w:val="0001430D"/>
    <w:rsid w:val="00022CB1"/>
    <w:rsid w:val="0002354B"/>
    <w:rsid w:val="0002386A"/>
    <w:rsid w:val="00024B58"/>
    <w:rsid w:val="000334D3"/>
    <w:rsid w:val="00034A74"/>
    <w:rsid w:val="000447EC"/>
    <w:rsid w:val="0004599B"/>
    <w:rsid w:val="000474DA"/>
    <w:rsid w:val="000475B4"/>
    <w:rsid w:val="00047EE8"/>
    <w:rsid w:val="00050C0A"/>
    <w:rsid w:val="00053E9E"/>
    <w:rsid w:val="00056D26"/>
    <w:rsid w:val="00057009"/>
    <w:rsid w:val="0005732D"/>
    <w:rsid w:val="00071EDE"/>
    <w:rsid w:val="0007719A"/>
    <w:rsid w:val="00080000"/>
    <w:rsid w:val="00082C2D"/>
    <w:rsid w:val="00084B19"/>
    <w:rsid w:val="0008627A"/>
    <w:rsid w:val="00086968"/>
    <w:rsid w:val="00087494"/>
    <w:rsid w:val="00087923"/>
    <w:rsid w:val="000905F3"/>
    <w:rsid w:val="00091009"/>
    <w:rsid w:val="000915ED"/>
    <w:rsid w:val="00094C4C"/>
    <w:rsid w:val="00096B53"/>
    <w:rsid w:val="00096CA2"/>
    <w:rsid w:val="00097E11"/>
    <w:rsid w:val="00097F6B"/>
    <w:rsid w:val="000A2236"/>
    <w:rsid w:val="000A2737"/>
    <w:rsid w:val="000A424D"/>
    <w:rsid w:val="000A654F"/>
    <w:rsid w:val="000A7279"/>
    <w:rsid w:val="000A7E78"/>
    <w:rsid w:val="000B50A8"/>
    <w:rsid w:val="000B631C"/>
    <w:rsid w:val="000C2480"/>
    <w:rsid w:val="000C5C67"/>
    <w:rsid w:val="000D054D"/>
    <w:rsid w:val="000D0C4D"/>
    <w:rsid w:val="000D2270"/>
    <w:rsid w:val="000D4CBB"/>
    <w:rsid w:val="000E0D82"/>
    <w:rsid w:val="000E10F6"/>
    <w:rsid w:val="000E2159"/>
    <w:rsid w:val="000E4452"/>
    <w:rsid w:val="000E71D7"/>
    <w:rsid w:val="000F6973"/>
    <w:rsid w:val="000F6F12"/>
    <w:rsid w:val="001019D0"/>
    <w:rsid w:val="00107389"/>
    <w:rsid w:val="00107803"/>
    <w:rsid w:val="00107A03"/>
    <w:rsid w:val="001204D7"/>
    <w:rsid w:val="00122BD3"/>
    <w:rsid w:val="00122C38"/>
    <w:rsid w:val="00122F44"/>
    <w:rsid w:val="0012417C"/>
    <w:rsid w:val="00124BB7"/>
    <w:rsid w:val="00126EAC"/>
    <w:rsid w:val="0012745B"/>
    <w:rsid w:val="00127DB5"/>
    <w:rsid w:val="001303AE"/>
    <w:rsid w:val="00133B3E"/>
    <w:rsid w:val="00135C0A"/>
    <w:rsid w:val="00137B65"/>
    <w:rsid w:val="00140A0B"/>
    <w:rsid w:val="001423AA"/>
    <w:rsid w:val="00146B92"/>
    <w:rsid w:val="00146F1F"/>
    <w:rsid w:val="001477ED"/>
    <w:rsid w:val="00147C37"/>
    <w:rsid w:val="0015153B"/>
    <w:rsid w:val="001524D2"/>
    <w:rsid w:val="00162157"/>
    <w:rsid w:val="00162A52"/>
    <w:rsid w:val="00163257"/>
    <w:rsid w:val="00163643"/>
    <w:rsid w:val="00166990"/>
    <w:rsid w:val="0016784D"/>
    <w:rsid w:val="00171611"/>
    <w:rsid w:val="00172428"/>
    <w:rsid w:val="00172D39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5D85"/>
    <w:rsid w:val="00196060"/>
    <w:rsid w:val="001A0127"/>
    <w:rsid w:val="001A08A0"/>
    <w:rsid w:val="001A22DE"/>
    <w:rsid w:val="001B0608"/>
    <w:rsid w:val="001C3425"/>
    <w:rsid w:val="001C4DD1"/>
    <w:rsid w:val="001C4FCE"/>
    <w:rsid w:val="001C74C5"/>
    <w:rsid w:val="001C76FC"/>
    <w:rsid w:val="001D02D3"/>
    <w:rsid w:val="001D07B3"/>
    <w:rsid w:val="001D0F8D"/>
    <w:rsid w:val="001E0F05"/>
    <w:rsid w:val="001E1647"/>
    <w:rsid w:val="001E1EB6"/>
    <w:rsid w:val="001E2365"/>
    <w:rsid w:val="001E7965"/>
    <w:rsid w:val="001F05DF"/>
    <w:rsid w:val="001F4D17"/>
    <w:rsid w:val="001F5B2D"/>
    <w:rsid w:val="001F7200"/>
    <w:rsid w:val="00203763"/>
    <w:rsid w:val="002048C9"/>
    <w:rsid w:val="0020616D"/>
    <w:rsid w:val="00206A81"/>
    <w:rsid w:val="002121DF"/>
    <w:rsid w:val="0021264F"/>
    <w:rsid w:val="002161E2"/>
    <w:rsid w:val="00217289"/>
    <w:rsid w:val="00217EC0"/>
    <w:rsid w:val="00222127"/>
    <w:rsid w:val="0022374B"/>
    <w:rsid w:val="0022379E"/>
    <w:rsid w:val="00224A83"/>
    <w:rsid w:val="00224BA6"/>
    <w:rsid w:val="002337C9"/>
    <w:rsid w:val="00233A10"/>
    <w:rsid w:val="00234F10"/>
    <w:rsid w:val="002406FF"/>
    <w:rsid w:val="002425C6"/>
    <w:rsid w:val="00247036"/>
    <w:rsid w:val="00250C3B"/>
    <w:rsid w:val="00253361"/>
    <w:rsid w:val="002542C1"/>
    <w:rsid w:val="00254D49"/>
    <w:rsid w:val="0025613F"/>
    <w:rsid w:val="00257359"/>
    <w:rsid w:val="00261063"/>
    <w:rsid w:val="002611D9"/>
    <w:rsid w:val="00264501"/>
    <w:rsid w:val="00265C10"/>
    <w:rsid w:val="00266A8C"/>
    <w:rsid w:val="002678ED"/>
    <w:rsid w:val="002748AA"/>
    <w:rsid w:val="002749E1"/>
    <w:rsid w:val="00274B01"/>
    <w:rsid w:val="00276C25"/>
    <w:rsid w:val="00277399"/>
    <w:rsid w:val="00284066"/>
    <w:rsid w:val="0028463E"/>
    <w:rsid w:val="0028540C"/>
    <w:rsid w:val="00287708"/>
    <w:rsid w:val="00287C4B"/>
    <w:rsid w:val="0029044B"/>
    <w:rsid w:val="002910E7"/>
    <w:rsid w:val="00292E19"/>
    <w:rsid w:val="00293497"/>
    <w:rsid w:val="0029371D"/>
    <w:rsid w:val="00294294"/>
    <w:rsid w:val="00296741"/>
    <w:rsid w:val="00297F65"/>
    <w:rsid w:val="002A1D7A"/>
    <w:rsid w:val="002A2141"/>
    <w:rsid w:val="002A4A84"/>
    <w:rsid w:val="002B22A6"/>
    <w:rsid w:val="002B52DF"/>
    <w:rsid w:val="002B7890"/>
    <w:rsid w:val="002B7A4C"/>
    <w:rsid w:val="002C100C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2F74D4"/>
    <w:rsid w:val="0030000B"/>
    <w:rsid w:val="00300575"/>
    <w:rsid w:val="003005F3"/>
    <w:rsid w:val="00300637"/>
    <w:rsid w:val="00314A34"/>
    <w:rsid w:val="00316749"/>
    <w:rsid w:val="003230CC"/>
    <w:rsid w:val="003230E9"/>
    <w:rsid w:val="00323C2A"/>
    <w:rsid w:val="00327200"/>
    <w:rsid w:val="00330C77"/>
    <w:rsid w:val="003333A3"/>
    <w:rsid w:val="003336E3"/>
    <w:rsid w:val="003355F0"/>
    <w:rsid w:val="003364E8"/>
    <w:rsid w:val="00341C72"/>
    <w:rsid w:val="00343895"/>
    <w:rsid w:val="003440E6"/>
    <w:rsid w:val="00354251"/>
    <w:rsid w:val="003548F6"/>
    <w:rsid w:val="00354A26"/>
    <w:rsid w:val="00363367"/>
    <w:rsid w:val="00367A25"/>
    <w:rsid w:val="00370A30"/>
    <w:rsid w:val="00372449"/>
    <w:rsid w:val="00373AD8"/>
    <w:rsid w:val="003806C5"/>
    <w:rsid w:val="0038580D"/>
    <w:rsid w:val="003860A6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76E8"/>
    <w:rsid w:val="003C1CFA"/>
    <w:rsid w:val="003C47CD"/>
    <w:rsid w:val="003C5B2C"/>
    <w:rsid w:val="003D2F92"/>
    <w:rsid w:val="003D6AF9"/>
    <w:rsid w:val="003E2DC2"/>
    <w:rsid w:val="003E312D"/>
    <w:rsid w:val="003E3F90"/>
    <w:rsid w:val="003E4BFE"/>
    <w:rsid w:val="003E6A2A"/>
    <w:rsid w:val="003F10A0"/>
    <w:rsid w:val="003F23DE"/>
    <w:rsid w:val="003F3EAC"/>
    <w:rsid w:val="003F4D92"/>
    <w:rsid w:val="003F58C2"/>
    <w:rsid w:val="00402891"/>
    <w:rsid w:val="0040677D"/>
    <w:rsid w:val="00406C66"/>
    <w:rsid w:val="00406CBA"/>
    <w:rsid w:val="004071A0"/>
    <w:rsid w:val="00411920"/>
    <w:rsid w:val="00414532"/>
    <w:rsid w:val="004149A5"/>
    <w:rsid w:val="00415BFE"/>
    <w:rsid w:val="00415E90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AFB"/>
    <w:rsid w:val="00440522"/>
    <w:rsid w:val="00443AD4"/>
    <w:rsid w:val="0044666B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72E01"/>
    <w:rsid w:val="004764D6"/>
    <w:rsid w:val="00476C0E"/>
    <w:rsid w:val="00480197"/>
    <w:rsid w:val="004816BB"/>
    <w:rsid w:val="00481AD7"/>
    <w:rsid w:val="00481D09"/>
    <w:rsid w:val="00483371"/>
    <w:rsid w:val="0048397C"/>
    <w:rsid w:val="0048778A"/>
    <w:rsid w:val="004968B6"/>
    <w:rsid w:val="00497562"/>
    <w:rsid w:val="004976F1"/>
    <w:rsid w:val="0049799C"/>
    <w:rsid w:val="004A1899"/>
    <w:rsid w:val="004A4363"/>
    <w:rsid w:val="004A6D18"/>
    <w:rsid w:val="004A6EB2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6B1D"/>
    <w:rsid w:val="004F2006"/>
    <w:rsid w:val="004F2365"/>
    <w:rsid w:val="004F30D6"/>
    <w:rsid w:val="004F55CA"/>
    <w:rsid w:val="004F5F36"/>
    <w:rsid w:val="004F5FD2"/>
    <w:rsid w:val="00501940"/>
    <w:rsid w:val="00502C7F"/>
    <w:rsid w:val="005049E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8D6"/>
    <w:rsid w:val="00542136"/>
    <w:rsid w:val="00544113"/>
    <w:rsid w:val="005466BA"/>
    <w:rsid w:val="005466DC"/>
    <w:rsid w:val="005467B3"/>
    <w:rsid w:val="00547ACC"/>
    <w:rsid w:val="00550CD9"/>
    <w:rsid w:val="0055412B"/>
    <w:rsid w:val="00556A21"/>
    <w:rsid w:val="00560473"/>
    <w:rsid w:val="00561941"/>
    <w:rsid w:val="00566E7C"/>
    <w:rsid w:val="005677CB"/>
    <w:rsid w:val="0057128E"/>
    <w:rsid w:val="00572476"/>
    <w:rsid w:val="005754A9"/>
    <w:rsid w:val="00575A09"/>
    <w:rsid w:val="00577E06"/>
    <w:rsid w:val="0058479A"/>
    <w:rsid w:val="00584EFD"/>
    <w:rsid w:val="00586E21"/>
    <w:rsid w:val="0058713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318C"/>
    <w:rsid w:val="005A3B6A"/>
    <w:rsid w:val="005B09DF"/>
    <w:rsid w:val="005B1031"/>
    <w:rsid w:val="005B5DA1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600CF5"/>
    <w:rsid w:val="006025BC"/>
    <w:rsid w:val="006033D2"/>
    <w:rsid w:val="006040FF"/>
    <w:rsid w:val="00606ECA"/>
    <w:rsid w:val="00607190"/>
    <w:rsid w:val="00611D32"/>
    <w:rsid w:val="006124B8"/>
    <w:rsid w:val="00612992"/>
    <w:rsid w:val="006212BB"/>
    <w:rsid w:val="00621FA8"/>
    <w:rsid w:val="00622A90"/>
    <w:rsid w:val="00622E0F"/>
    <w:rsid w:val="00624F9A"/>
    <w:rsid w:val="00626E57"/>
    <w:rsid w:val="00627070"/>
    <w:rsid w:val="006277C0"/>
    <w:rsid w:val="00630EAE"/>
    <w:rsid w:val="00633884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432B"/>
    <w:rsid w:val="00650151"/>
    <w:rsid w:val="0065104F"/>
    <w:rsid w:val="00653562"/>
    <w:rsid w:val="006631D2"/>
    <w:rsid w:val="00664373"/>
    <w:rsid w:val="00664BBE"/>
    <w:rsid w:val="00670CAF"/>
    <w:rsid w:val="00672110"/>
    <w:rsid w:val="00674472"/>
    <w:rsid w:val="00674FAF"/>
    <w:rsid w:val="006751C2"/>
    <w:rsid w:val="006752A1"/>
    <w:rsid w:val="006752F2"/>
    <w:rsid w:val="0068085D"/>
    <w:rsid w:val="00681095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4E49"/>
    <w:rsid w:val="006C08DA"/>
    <w:rsid w:val="006C2321"/>
    <w:rsid w:val="006C3590"/>
    <w:rsid w:val="006C36A7"/>
    <w:rsid w:val="006C3AD3"/>
    <w:rsid w:val="006C4D9E"/>
    <w:rsid w:val="006C6CE3"/>
    <w:rsid w:val="006D2CFE"/>
    <w:rsid w:val="006D4536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C4E"/>
    <w:rsid w:val="006F7282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AE6"/>
    <w:rsid w:val="00730DAE"/>
    <w:rsid w:val="007323BA"/>
    <w:rsid w:val="00733113"/>
    <w:rsid w:val="00742A34"/>
    <w:rsid w:val="00747E37"/>
    <w:rsid w:val="00752084"/>
    <w:rsid w:val="0075331C"/>
    <w:rsid w:val="00757B9C"/>
    <w:rsid w:val="00757C7F"/>
    <w:rsid w:val="00763373"/>
    <w:rsid w:val="00763908"/>
    <w:rsid w:val="00764A7B"/>
    <w:rsid w:val="0076586C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5D0"/>
    <w:rsid w:val="007C5E25"/>
    <w:rsid w:val="007D1115"/>
    <w:rsid w:val="007D53E0"/>
    <w:rsid w:val="007D55E5"/>
    <w:rsid w:val="007D73D1"/>
    <w:rsid w:val="007D7505"/>
    <w:rsid w:val="007E11CE"/>
    <w:rsid w:val="007E1FAF"/>
    <w:rsid w:val="007E319B"/>
    <w:rsid w:val="007E5335"/>
    <w:rsid w:val="007F0A13"/>
    <w:rsid w:val="007F4846"/>
    <w:rsid w:val="007F5E84"/>
    <w:rsid w:val="007F7846"/>
    <w:rsid w:val="008040F9"/>
    <w:rsid w:val="008051EE"/>
    <w:rsid w:val="0080639A"/>
    <w:rsid w:val="00810CA0"/>
    <w:rsid w:val="008119F3"/>
    <w:rsid w:val="00811C91"/>
    <w:rsid w:val="0081297F"/>
    <w:rsid w:val="008168CB"/>
    <w:rsid w:val="00822C62"/>
    <w:rsid w:val="00823C2E"/>
    <w:rsid w:val="008251BB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7E8A"/>
    <w:rsid w:val="00861120"/>
    <w:rsid w:val="0086302E"/>
    <w:rsid w:val="008662FF"/>
    <w:rsid w:val="0087463B"/>
    <w:rsid w:val="00874953"/>
    <w:rsid w:val="00877164"/>
    <w:rsid w:val="008819B0"/>
    <w:rsid w:val="0088740E"/>
    <w:rsid w:val="00890F72"/>
    <w:rsid w:val="0089508A"/>
    <w:rsid w:val="00895298"/>
    <w:rsid w:val="00897576"/>
    <w:rsid w:val="008979E2"/>
    <w:rsid w:val="00897E02"/>
    <w:rsid w:val="008A251E"/>
    <w:rsid w:val="008A2C16"/>
    <w:rsid w:val="008A558C"/>
    <w:rsid w:val="008A5EA6"/>
    <w:rsid w:val="008B071A"/>
    <w:rsid w:val="008B10CF"/>
    <w:rsid w:val="008B114A"/>
    <w:rsid w:val="008B1E91"/>
    <w:rsid w:val="008B4148"/>
    <w:rsid w:val="008B4C13"/>
    <w:rsid w:val="008B4EC4"/>
    <w:rsid w:val="008B5020"/>
    <w:rsid w:val="008B6FF3"/>
    <w:rsid w:val="008B7F6E"/>
    <w:rsid w:val="008C3602"/>
    <w:rsid w:val="008C5337"/>
    <w:rsid w:val="008C611A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8F5819"/>
    <w:rsid w:val="009033F3"/>
    <w:rsid w:val="00903879"/>
    <w:rsid w:val="00906CC8"/>
    <w:rsid w:val="009105C9"/>
    <w:rsid w:val="00910938"/>
    <w:rsid w:val="00910C39"/>
    <w:rsid w:val="00912E41"/>
    <w:rsid w:val="009202FF"/>
    <w:rsid w:val="0092050C"/>
    <w:rsid w:val="00922C0E"/>
    <w:rsid w:val="00924057"/>
    <w:rsid w:val="00924134"/>
    <w:rsid w:val="009246F2"/>
    <w:rsid w:val="00925C55"/>
    <w:rsid w:val="00925DDF"/>
    <w:rsid w:val="00926179"/>
    <w:rsid w:val="00926AEE"/>
    <w:rsid w:val="00932845"/>
    <w:rsid w:val="00932912"/>
    <w:rsid w:val="00933428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54007"/>
    <w:rsid w:val="00961C7A"/>
    <w:rsid w:val="009628EE"/>
    <w:rsid w:val="0097244D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5092"/>
    <w:rsid w:val="009A226C"/>
    <w:rsid w:val="009A442E"/>
    <w:rsid w:val="009A7109"/>
    <w:rsid w:val="009B4734"/>
    <w:rsid w:val="009C1161"/>
    <w:rsid w:val="009C2CFF"/>
    <w:rsid w:val="009C380E"/>
    <w:rsid w:val="009C40EB"/>
    <w:rsid w:val="009D0E8D"/>
    <w:rsid w:val="009E0FD7"/>
    <w:rsid w:val="009E20E0"/>
    <w:rsid w:val="009E5030"/>
    <w:rsid w:val="009F05B0"/>
    <w:rsid w:val="009F2223"/>
    <w:rsid w:val="009F4B75"/>
    <w:rsid w:val="009F6D79"/>
    <w:rsid w:val="00A02852"/>
    <w:rsid w:val="00A064F1"/>
    <w:rsid w:val="00A07CEF"/>
    <w:rsid w:val="00A166DA"/>
    <w:rsid w:val="00A17B32"/>
    <w:rsid w:val="00A23427"/>
    <w:rsid w:val="00A27233"/>
    <w:rsid w:val="00A328C0"/>
    <w:rsid w:val="00A33E18"/>
    <w:rsid w:val="00A34E32"/>
    <w:rsid w:val="00A35794"/>
    <w:rsid w:val="00A35807"/>
    <w:rsid w:val="00A36A8D"/>
    <w:rsid w:val="00A43CDD"/>
    <w:rsid w:val="00A4591B"/>
    <w:rsid w:val="00A46C07"/>
    <w:rsid w:val="00A528BA"/>
    <w:rsid w:val="00A55189"/>
    <w:rsid w:val="00A55332"/>
    <w:rsid w:val="00A563F4"/>
    <w:rsid w:val="00A56D40"/>
    <w:rsid w:val="00A5796D"/>
    <w:rsid w:val="00A61D1F"/>
    <w:rsid w:val="00A62F01"/>
    <w:rsid w:val="00A67990"/>
    <w:rsid w:val="00A7638C"/>
    <w:rsid w:val="00A80FB1"/>
    <w:rsid w:val="00A8214C"/>
    <w:rsid w:val="00A83544"/>
    <w:rsid w:val="00A85A85"/>
    <w:rsid w:val="00A86D51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5DE2"/>
    <w:rsid w:val="00AD7EC8"/>
    <w:rsid w:val="00AE0590"/>
    <w:rsid w:val="00AE14D0"/>
    <w:rsid w:val="00AE612C"/>
    <w:rsid w:val="00AF0F55"/>
    <w:rsid w:val="00AF2433"/>
    <w:rsid w:val="00AF570E"/>
    <w:rsid w:val="00B003F4"/>
    <w:rsid w:val="00B008E3"/>
    <w:rsid w:val="00B02D0D"/>
    <w:rsid w:val="00B13F93"/>
    <w:rsid w:val="00B1738D"/>
    <w:rsid w:val="00B2201C"/>
    <w:rsid w:val="00B2271C"/>
    <w:rsid w:val="00B23961"/>
    <w:rsid w:val="00B23FC1"/>
    <w:rsid w:val="00B24636"/>
    <w:rsid w:val="00B2652A"/>
    <w:rsid w:val="00B33563"/>
    <w:rsid w:val="00B339A7"/>
    <w:rsid w:val="00B36E8D"/>
    <w:rsid w:val="00B51E0D"/>
    <w:rsid w:val="00B53FFD"/>
    <w:rsid w:val="00B55E97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99D"/>
    <w:rsid w:val="00B73328"/>
    <w:rsid w:val="00B7411D"/>
    <w:rsid w:val="00B775B1"/>
    <w:rsid w:val="00B80DD8"/>
    <w:rsid w:val="00B816FE"/>
    <w:rsid w:val="00B83063"/>
    <w:rsid w:val="00B84E65"/>
    <w:rsid w:val="00B85000"/>
    <w:rsid w:val="00B8688B"/>
    <w:rsid w:val="00B90407"/>
    <w:rsid w:val="00B9341F"/>
    <w:rsid w:val="00B9771D"/>
    <w:rsid w:val="00BA0DE3"/>
    <w:rsid w:val="00BA0EBA"/>
    <w:rsid w:val="00BB24A6"/>
    <w:rsid w:val="00BB290E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75AB"/>
    <w:rsid w:val="00BE7E62"/>
    <w:rsid w:val="00BF0CE3"/>
    <w:rsid w:val="00BF2917"/>
    <w:rsid w:val="00BF2C3D"/>
    <w:rsid w:val="00BF390A"/>
    <w:rsid w:val="00BF50DA"/>
    <w:rsid w:val="00C00D2C"/>
    <w:rsid w:val="00C00F80"/>
    <w:rsid w:val="00C106BB"/>
    <w:rsid w:val="00C13A75"/>
    <w:rsid w:val="00C14B9D"/>
    <w:rsid w:val="00C172C0"/>
    <w:rsid w:val="00C20BE5"/>
    <w:rsid w:val="00C21CA2"/>
    <w:rsid w:val="00C220CD"/>
    <w:rsid w:val="00C22172"/>
    <w:rsid w:val="00C22692"/>
    <w:rsid w:val="00C23AEB"/>
    <w:rsid w:val="00C23E05"/>
    <w:rsid w:val="00C307FE"/>
    <w:rsid w:val="00C30845"/>
    <w:rsid w:val="00C31628"/>
    <w:rsid w:val="00C327DA"/>
    <w:rsid w:val="00C344A5"/>
    <w:rsid w:val="00C51757"/>
    <w:rsid w:val="00C54493"/>
    <w:rsid w:val="00C56183"/>
    <w:rsid w:val="00C60F4A"/>
    <w:rsid w:val="00C622DC"/>
    <w:rsid w:val="00C63E2A"/>
    <w:rsid w:val="00C64069"/>
    <w:rsid w:val="00C666BF"/>
    <w:rsid w:val="00C66745"/>
    <w:rsid w:val="00C7083E"/>
    <w:rsid w:val="00C72472"/>
    <w:rsid w:val="00C72659"/>
    <w:rsid w:val="00C75BF1"/>
    <w:rsid w:val="00C8117B"/>
    <w:rsid w:val="00C82A1E"/>
    <w:rsid w:val="00C82D8F"/>
    <w:rsid w:val="00C8409D"/>
    <w:rsid w:val="00C9036B"/>
    <w:rsid w:val="00C923F1"/>
    <w:rsid w:val="00C96ED5"/>
    <w:rsid w:val="00CA0C18"/>
    <w:rsid w:val="00CA19DC"/>
    <w:rsid w:val="00CA2973"/>
    <w:rsid w:val="00CA2C0E"/>
    <w:rsid w:val="00CB06AE"/>
    <w:rsid w:val="00CB168F"/>
    <w:rsid w:val="00CB3DE2"/>
    <w:rsid w:val="00CC00C0"/>
    <w:rsid w:val="00CC0AE0"/>
    <w:rsid w:val="00CC1821"/>
    <w:rsid w:val="00CC3220"/>
    <w:rsid w:val="00CC33C4"/>
    <w:rsid w:val="00CC4558"/>
    <w:rsid w:val="00CC4C4D"/>
    <w:rsid w:val="00CD02E8"/>
    <w:rsid w:val="00CD33D7"/>
    <w:rsid w:val="00CD3FE7"/>
    <w:rsid w:val="00CD729E"/>
    <w:rsid w:val="00CD736F"/>
    <w:rsid w:val="00CE11CF"/>
    <w:rsid w:val="00CE1FCC"/>
    <w:rsid w:val="00CE2D78"/>
    <w:rsid w:val="00CE5B60"/>
    <w:rsid w:val="00CE5F1A"/>
    <w:rsid w:val="00CE7516"/>
    <w:rsid w:val="00CF074B"/>
    <w:rsid w:val="00CF2310"/>
    <w:rsid w:val="00CF2F57"/>
    <w:rsid w:val="00CF3397"/>
    <w:rsid w:val="00CF4E10"/>
    <w:rsid w:val="00CF72E1"/>
    <w:rsid w:val="00D00512"/>
    <w:rsid w:val="00D05A3B"/>
    <w:rsid w:val="00D06DFA"/>
    <w:rsid w:val="00D151F0"/>
    <w:rsid w:val="00D1718A"/>
    <w:rsid w:val="00D17B5D"/>
    <w:rsid w:val="00D17DC7"/>
    <w:rsid w:val="00D20188"/>
    <w:rsid w:val="00D202FF"/>
    <w:rsid w:val="00D22970"/>
    <w:rsid w:val="00D22B50"/>
    <w:rsid w:val="00D236C2"/>
    <w:rsid w:val="00D42AAE"/>
    <w:rsid w:val="00D43514"/>
    <w:rsid w:val="00D45A01"/>
    <w:rsid w:val="00D46523"/>
    <w:rsid w:val="00D47521"/>
    <w:rsid w:val="00D502A2"/>
    <w:rsid w:val="00D5496A"/>
    <w:rsid w:val="00D54D20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149B"/>
    <w:rsid w:val="00D82611"/>
    <w:rsid w:val="00D86EC3"/>
    <w:rsid w:val="00D877F2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175A"/>
    <w:rsid w:val="00DB30CE"/>
    <w:rsid w:val="00DB348E"/>
    <w:rsid w:val="00DB4406"/>
    <w:rsid w:val="00DB471B"/>
    <w:rsid w:val="00DB65C7"/>
    <w:rsid w:val="00DB6940"/>
    <w:rsid w:val="00DB7D5D"/>
    <w:rsid w:val="00DC153D"/>
    <w:rsid w:val="00DC6A39"/>
    <w:rsid w:val="00DC7D36"/>
    <w:rsid w:val="00DC7FC8"/>
    <w:rsid w:val="00DD2567"/>
    <w:rsid w:val="00DD2E46"/>
    <w:rsid w:val="00DD4C59"/>
    <w:rsid w:val="00DE0323"/>
    <w:rsid w:val="00DE3769"/>
    <w:rsid w:val="00DE38D2"/>
    <w:rsid w:val="00DE7B7C"/>
    <w:rsid w:val="00DE7B90"/>
    <w:rsid w:val="00DF3FB0"/>
    <w:rsid w:val="00DF43AE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202E9"/>
    <w:rsid w:val="00E21F1E"/>
    <w:rsid w:val="00E22E7F"/>
    <w:rsid w:val="00E24845"/>
    <w:rsid w:val="00E25703"/>
    <w:rsid w:val="00E25EAB"/>
    <w:rsid w:val="00E27E43"/>
    <w:rsid w:val="00E303B5"/>
    <w:rsid w:val="00E31684"/>
    <w:rsid w:val="00E330B2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C09"/>
    <w:rsid w:val="00E7351A"/>
    <w:rsid w:val="00E73674"/>
    <w:rsid w:val="00E73895"/>
    <w:rsid w:val="00E7435F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4A71"/>
    <w:rsid w:val="00ED5F7B"/>
    <w:rsid w:val="00ED7C86"/>
    <w:rsid w:val="00EE161D"/>
    <w:rsid w:val="00EE1B56"/>
    <w:rsid w:val="00EE1E9D"/>
    <w:rsid w:val="00EE2775"/>
    <w:rsid w:val="00EE3B6E"/>
    <w:rsid w:val="00EE4DCA"/>
    <w:rsid w:val="00EE507D"/>
    <w:rsid w:val="00EF0265"/>
    <w:rsid w:val="00EF0606"/>
    <w:rsid w:val="00EF09CD"/>
    <w:rsid w:val="00EF3810"/>
    <w:rsid w:val="00EF3F8D"/>
    <w:rsid w:val="00F00BCF"/>
    <w:rsid w:val="00F01928"/>
    <w:rsid w:val="00F02BEE"/>
    <w:rsid w:val="00F04B6F"/>
    <w:rsid w:val="00F05718"/>
    <w:rsid w:val="00F07B23"/>
    <w:rsid w:val="00F07F4B"/>
    <w:rsid w:val="00F11E3D"/>
    <w:rsid w:val="00F1206E"/>
    <w:rsid w:val="00F12386"/>
    <w:rsid w:val="00F17880"/>
    <w:rsid w:val="00F20F01"/>
    <w:rsid w:val="00F237FD"/>
    <w:rsid w:val="00F26FAE"/>
    <w:rsid w:val="00F314EF"/>
    <w:rsid w:val="00F321AA"/>
    <w:rsid w:val="00F32CFA"/>
    <w:rsid w:val="00F33FA6"/>
    <w:rsid w:val="00F3589D"/>
    <w:rsid w:val="00F363C4"/>
    <w:rsid w:val="00F40C96"/>
    <w:rsid w:val="00F434E3"/>
    <w:rsid w:val="00F46CF1"/>
    <w:rsid w:val="00F47C78"/>
    <w:rsid w:val="00F50EED"/>
    <w:rsid w:val="00F53A58"/>
    <w:rsid w:val="00F55035"/>
    <w:rsid w:val="00F55721"/>
    <w:rsid w:val="00F659E3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C4"/>
    <w:rsid w:val="00F911C3"/>
    <w:rsid w:val="00F913E1"/>
    <w:rsid w:val="00F914BE"/>
    <w:rsid w:val="00F92E24"/>
    <w:rsid w:val="00F95932"/>
    <w:rsid w:val="00F95A88"/>
    <w:rsid w:val="00F967F0"/>
    <w:rsid w:val="00FA037D"/>
    <w:rsid w:val="00FA084E"/>
    <w:rsid w:val="00FA0FCB"/>
    <w:rsid w:val="00FA3F90"/>
    <w:rsid w:val="00FA48A3"/>
    <w:rsid w:val="00FA5EE2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71C1"/>
    <w:rsid w:val="00FD03FB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FED4-40A0-405C-899A-7A6CDAB6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7728</Words>
  <Characters>44051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2020-09-04T13:11:00Z</cp:lastPrinted>
  <dcterms:created xsi:type="dcterms:W3CDTF">2020-09-16T14:09:00Z</dcterms:created>
  <dcterms:modified xsi:type="dcterms:W3CDTF">2020-09-16T14:09:00Z</dcterms:modified>
</cp:coreProperties>
</file>